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1C0C" w14:textId="77777777" w:rsidR="00355D5F" w:rsidRDefault="007C35D7">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669B012A" wp14:editId="63889354">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0151EFD1" w14:textId="77777777" w:rsidR="00355D5F" w:rsidRPr="00E535F5" w:rsidRDefault="007C35D7">
                            <w:pPr>
                              <w:spacing w:line="258" w:lineRule="auto"/>
                              <w:jc w:val="center"/>
                              <w:textDirection w:val="btLr"/>
                              <w:rPr>
                                <w:rFonts w:ascii="Times New Roman" w:hAnsi="Times New Roman" w:cs="Times New Roman"/>
                              </w:rPr>
                            </w:pPr>
                            <w:r w:rsidRPr="00E535F5">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669B012A"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0151EFD1" w14:textId="77777777" w:rsidR="00355D5F" w:rsidRPr="00E535F5" w:rsidRDefault="007C35D7">
                      <w:pPr>
                        <w:spacing w:line="258" w:lineRule="auto"/>
                        <w:jc w:val="center"/>
                        <w:textDirection w:val="btLr"/>
                        <w:rPr>
                          <w:rFonts w:ascii="Times New Roman" w:hAnsi="Times New Roman" w:cs="Times New Roman"/>
                        </w:rPr>
                      </w:pPr>
                      <w:r w:rsidRPr="00E535F5">
                        <w:rPr>
                          <w:rFonts w:ascii="Times New Roman" w:eastAsia="Quintessential" w:hAnsi="Times New Roman" w:cs="Times New Roman"/>
                          <w:color w:val="000000"/>
                          <w:sz w:val="36"/>
                        </w:rPr>
                        <w:t>Making Connections in STEM</w:t>
                      </w:r>
                    </w:p>
                  </w:txbxContent>
                </v:textbox>
                <w10:wrap type="square"/>
              </v:rect>
            </w:pict>
          </mc:Fallback>
        </mc:AlternateContent>
      </w:r>
    </w:p>
    <w:p w14:paraId="4C3AF2F1" w14:textId="77777777" w:rsidR="00355D5F" w:rsidRDefault="00355D5F">
      <w:pPr>
        <w:rPr>
          <w:sz w:val="36"/>
          <w:szCs w:val="36"/>
        </w:rPr>
      </w:pPr>
    </w:p>
    <w:p w14:paraId="0C86E7B0"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b/>
          <w:bCs/>
          <w:sz w:val="24"/>
          <w:szCs w:val="24"/>
        </w:rPr>
        <w:t>Title</w:t>
      </w:r>
      <w:r w:rsidRPr="00E535F5">
        <w:rPr>
          <w:rFonts w:ascii="Times New Roman" w:eastAsia="Times New Roman" w:hAnsi="Times New Roman" w:cs="Times New Roman"/>
          <w:sz w:val="24"/>
          <w:szCs w:val="24"/>
        </w:rPr>
        <w:t>: Keeping it Cool at Recess</w:t>
      </w:r>
    </w:p>
    <w:p w14:paraId="2E730023" w14:textId="77777777" w:rsidR="00355D5F" w:rsidRPr="00E535F5" w:rsidRDefault="007C35D7" w:rsidP="00E535F5">
      <w:pPr>
        <w:spacing w:before="120"/>
        <w:rPr>
          <w:rFonts w:ascii="Times New Roman" w:eastAsia="Times New Roman" w:hAnsi="Times New Roman" w:cs="Times New Roman"/>
          <w:sz w:val="24"/>
          <w:szCs w:val="24"/>
        </w:rPr>
      </w:pPr>
      <w:r w:rsidRPr="00E535F5">
        <w:rPr>
          <w:rFonts w:ascii="Times New Roman" w:eastAsia="Times New Roman" w:hAnsi="Times New Roman" w:cs="Times New Roman"/>
          <w:b/>
          <w:bCs/>
          <w:sz w:val="24"/>
          <w:szCs w:val="24"/>
        </w:rPr>
        <w:t>Challenge</w:t>
      </w:r>
      <w:r w:rsidRPr="00E535F5">
        <w:rPr>
          <w:rFonts w:ascii="Times New Roman" w:eastAsia="Times New Roman" w:hAnsi="Times New Roman" w:cs="Times New Roman"/>
          <w:sz w:val="24"/>
          <w:szCs w:val="24"/>
        </w:rPr>
        <w:t>: The students will design and build a tent structure, working within a small group or partnership, that will keep the area under the tent cooler than the area in the sun.  The structure will allow a small toy to fit underneath along with a thermometer. The students will use the materials provided by the teacher in the time frame allowed in the classroom.</w:t>
      </w:r>
    </w:p>
    <w:tbl>
      <w:tblPr>
        <w:tblStyle w:val="ac"/>
        <w:tblW w:w="12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5"/>
        <w:gridCol w:w="4205"/>
        <w:gridCol w:w="4205"/>
      </w:tblGrid>
      <w:tr w:rsidR="00355D5F" w:rsidRPr="00E535F5" w14:paraId="5B4602CC" w14:textId="77777777" w:rsidTr="007C35D7">
        <w:trPr>
          <w:tblHeader/>
        </w:trPr>
        <w:tc>
          <w:tcPr>
            <w:tcW w:w="4205" w:type="dxa"/>
          </w:tcPr>
          <w:p w14:paraId="0CD91735" w14:textId="77777777" w:rsidR="00355D5F" w:rsidRPr="00E535F5" w:rsidRDefault="007C35D7">
            <w:pPr>
              <w:rPr>
                <w:rFonts w:ascii="Times New Roman" w:hAnsi="Times New Roman" w:cs="Times New Roman"/>
                <w:b/>
                <w:sz w:val="28"/>
                <w:szCs w:val="28"/>
              </w:rPr>
            </w:pPr>
            <w:r w:rsidRPr="00E535F5">
              <w:rPr>
                <w:rFonts w:ascii="Times New Roman" w:hAnsi="Times New Roman" w:cs="Times New Roman"/>
                <w:b/>
                <w:color w:val="70AD47"/>
                <w:sz w:val="28"/>
                <w:szCs w:val="28"/>
              </w:rPr>
              <w:t>Science</w:t>
            </w:r>
          </w:p>
        </w:tc>
        <w:tc>
          <w:tcPr>
            <w:tcW w:w="4205" w:type="dxa"/>
          </w:tcPr>
          <w:p w14:paraId="7F5C1395" w14:textId="77777777" w:rsidR="00355D5F" w:rsidRPr="00E535F5" w:rsidRDefault="007C35D7">
            <w:pPr>
              <w:rPr>
                <w:rFonts w:ascii="Times New Roman" w:hAnsi="Times New Roman" w:cs="Times New Roman"/>
                <w:b/>
                <w:sz w:val="28"/>
                <w:szCs w:val="28"/>
              </w:rPr>
            </w:pPr>
            <w:r w:rsidRPr="00E535F5">
              <w:rPr>
                <w:rFonts w:ascii="Times New Roman" w:hAnsi="Times New Roman" w:cs="Times New Roman"/>
                <w:b/>
                <w:color w:val="FF0000"/>
                <w:sz w:val="28"/>
                <w:szCs w:val="28"/>
              </w:rPr>
              <w:t>Engineering</w:t>
            </w:r>
          </w:p>
        </w:tc>
        <w:tc>
          <w:tcPr>
            <w:tcW w:w="4205" w:type="dxa"/>
          </w:tcPr>
          <w:p w14:paraId="0A683856" w14:textId="77777777" w:rsidR="00355D5F" w:rsidRPr="00E535F5" w:rsidRDefault="007C35D7">
            <w:pPr>
              <w:rPr>
                <w:rFonts w:ascii="Times New Roman" w:hAnsi="Times New Roman" w:cs="Times New Roman"/>
                <w:b/>
                <w:sz w:val="28"/>
                <w:szCs w:val="28"/>
              </w:rPr>
            </w:pPr>
            <w:r w:rsidRPr="00E535F5">
              <w:rPr>
                <w:rFonts w:ascii="Times New Roman" w:hAnsi="Times New Roman" w:cs="Times New Roman"/>
                <w:b/>
                <w:color w:val="7030A0"/>
                <w:sz w:val="28"/>
                <w:szCs w:val="28"/>
              </w:rPr>
              <w:t>Mathematics</w:t>
            </w:r>
          </w:p>
        </w:tc>
      </w:tr>
      <w:tr w:rsidR="00355D5F" w:rsidRPr="00E535F5" w14:paraId="26DFB5DD" w14:textId="77777777">
        <w:tc>
          <w:tcPr>
            <w:tcW w:w="4205" w:type="dxa"/>
          </w:tcPr>
          <w:p w14:paraId="27E637DC" w14:textId="77777777" w:rsidR="00355D5F" w:rsidRDefault="007C35D7" w:rsidP="00E535F5">
            <w:pPr>
              <w:ind w:right="162"/>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Concepts:</w:t>
            </w:r>
          </w:p>
          <w:p w14:paraId="45F9AE0A" w14:textId="77777777" w:rsidR="00E535F5" w:rsidRPr="00E535F5" w:rsidRDefault="00E535F5" w:rsidP="00E535F5">
            <w:pPr>
              <w:ind w:right="162"/>
              <w:rPr>
                <w:rFonts w:ascii="Times New Roman" w:eastAsia="Times New Roman" w:hAnsi="Times New Roman" w:cs="Times New Roman"/>
                <w:b/>
                <w:sz w:val="24"/>
                <w:szCs w:val="24"/>
              </w:rPr>
            </w:pPr>
          </w:p>
          <w:p w14:paraId="16969B8A" w14:textId="77777777" w:rsidR="00355D5F" w:rsidRPr="001B1F21" w:rsidRDefault="007C35D7">
            <w:pPr>
              <w:widowControl w:val="0"/>
              <w:rPr>
                <w:rFonts w:ascii="Times New Roman" w:eastAsia="Times New Roman" w:hAnsi="Times New Roman" w:cs="Times New Roman"/>
                <w:sz w:val="24"/>
                <w:szCs w:val="24"/>
              </w:rPr>
            </w:pPr>
            <w:r w:rsidRPr="001B1F21">
              <w:rPr>
                <w:rFonts w:ascii="Times New Roman" w:eastAsia="Times New Roman" w:hAnsi="Times New Roman" w:cs="Times New Roman"/>
                <w:sz w:val="24"/>
                <w:szCs w:val="24"/>
              </w:rPr>
              <w:t xml:space="preserve">Science 1.6 </w:t>
            </w:r>
          </w:p>
          <w:p w14:paraId="0B8A8893" w14:textId="77777777" w:rsidR="001B1F21" w:rsidRPr="001B1F21" w:rsidRDefault="001B1F21" w:rsidP="001B1F21">
            <w:pPr>
              <w:spacing w:before="120"/>
              <w:ind w:right="162"/>
              <w:rPr>
                <w:rFonts w:ascii="Times New Roman" w:hAnsi="Times New Roman"/>
                <w:sz w:val="24"/>
                <w:szCs w:val="24"/>
              </w:rPr>
            </w:pPr>
            <w:r w:rsidRPr="001B1F21">
              <w:rPr>
                <w:rFonts w:ascii="Times New Roman" w:hAnsi="Times New Roman"/>
                <w:sz w:val="24"/>
                <w:szCs w:val="24"/>
              </w:rPr>
              <w:t>The sun is the primary source of energy for Earth and provides the Earth with light and warmth.</w:t>
            </w:r>
          </w:p>
          <w:p w14:paraId="5CA62041" w14:textId="77777777" w:rsidR="001B1F21" w:rsidRPr="001B1F21" w:rsidRDefault="001B1F21" w:rsidP="001B1F21">
            <w:pPr>
              <w:pStyle w:val="ListParagraph"/>
              <w:numPr>
                <w:ilvl w:val="0"/>
                <w:numId w:val="4"/>
              </w:numPr>
              <w:spacing w:before="120"/>
              <w:ind w:right="158"/>
              <w:contextualSpacing w:val="0"/>
              <w:rPr>
                <w:rFonts w:ascii="Times New Roman" w:hAnsi="Times New Roman" w:cs="Times New Roman"/>
                <w:sz w:val="24"/>
                <w:szCs w:val="24"/>
              </w:rPr>
            </w:pPr>
            <w:r w:rsidRPr="001B1F21">
              <w:rPr>
                <w:rFonts w:ascii="Times New Roman" w:hAnsi="Times New Roman" w:cs="Times New Roman"/>
                <w:sz w:val="24"/>
                <w:szCs w:val="24"/>
              </w:rPr>
              <w:t>Energy from the sun warms the land, air, and water by transferring energy (warmth) to the Earth (1.6 a).</w:t>
            </w:r>
          </w:p>
          <w:p w14:paraId="53C091F7" w14:textId="6C3047EF" w:rsidR="00355D5F" w:rsidRPr="001B1F21" w:rsidRDefault="001B1F21" w:rsidP="001B1F21">
            <w:pPr>
              <w:widowControl w:val="0"/>
              <w:ind w:left="450"/>
              <w:rPr>
                <w:rFonts w:ascii="Times New Roman" w:hAnsi="Times New Roman" w:cs="Times New Roman"/>
                <w:i/>
                <w:sz w:val="24"/>
                <w:szCs w:val="24"/>
              </w:rPr>
            </w:pPr>
            <w:r w:rsidRPr="001B1F21">
              <w:rPr>
                <w:rFonts w:ascii="Times New Roman" w:hAnsi="Times New Roman" w:cs="Times New Roman"/>
                <w:sz w:val="24"/>
                <w:szCs w:val="24"/>
              </w:rPr>
              <w:t xml:space="preserve">Patterns of the motion of the sun in the sky can be observed, described, and predicted. The sun’s relative </w:t>
            </w:r>
            <w:r w:rsidRPr="001B1F21">
              <w:rPr>
                <w:rFonts w:ascii="Times New Roman" w:hAnsi="Times New Roman" w:cs="Times New Roman"/>
                <w:sz w:val="24"/>
                <w:szCs w:val="24"/>
              </w:rPr>
              <w:lastRenderedPageBreak/>
              <w:t xml:space="preserve">position in the morning is in the eastern sky and in the late afternoon is in the western sky (1.6 b). </w:t>
            </w:r>
            <w:r w:rsidRPr="001B1F21">
              <w:rPr>
                <w:rFonts w:ascii="Times New Roman" w:hAnsi="Times New Roman" w:cs="Times New Roman"/>
                <w:i/>
                <w:sz w:val="24"/>
                <w:szCs w:val="24"/>
              </w:rPr>
              <w:t>Students are not expected to learn about the Earth’s rotation.</w:t>
            </w:r>
          </w:p>
          <w:p w14:paraId="49E8E1F9" w14:textId="77777777" w:rsidR="001B1F21" w:rsidRPr="001B1F21" w:rsidRDefault="001B1F21" w:rsidP="001B1F21">
            <w:pPr>
              <w:widowControl w:val="0"/>
              <w:ind w:left="450"/>
              <w:rPr>
                <w:rFonts w:ascii="Times New Roman" w:eastAsia="Times New Roman" w:hAnsi="Times New Roman" w:cs="Times New Roman"/>
                <w:sz w:val="24"/>
                <w:szCs w:val="24"/>
              </w:rPr>
            </w:pPr>
          </w:p>
          <w:p w14:paraId="1DAC97D6"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Practices:</w:t>
            </w:r>
          </w:p>
          <w:p w14:paraId="01499DD3" w14:textId="77777777" w:rsidR="007C35D7" w:rsidRDefault="007C35D7">
            <w:pPr>
              <w:widowControl w:val="0"/>
              <w:spacing w:before="240" w:line="276" w:lineRule="auto"/>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Science 1.1           </w:t>
            </w:r>
          </w:p>
          <w:p w14:paraId="00385A29" w14:textId="77777777" w:rsidR="00355D5F" w:rsidRPr="00E535F5" w:rsidRDefault="007C35D7" w:rsidP="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 will demonstrate an understanding of scientific and engineering practices by</w:t>
            </w:r>
          </w:p>
          <w:p w14:paraId="0CE77459"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a)     asking questions and defining problems</w:t>
            </w:r>
          </w:p>
          <w:p w14:paraId="266721B5"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b)    planning and carrying out investigations</w:t>
            </w:r>
          </w:p>
          <w:p w14:paraId="5D84E0A3"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c)     interpreting, analyzing, and evaluating data</w:t>
            </w:r>
          </w:p>
          <w:p w14:paraId="4DAABCC8"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    constructing and critiquing conclusions and explanations</w:t>
            </w:r>
          </w:p>
          <w:p w14:paraId="2A193041" w14:textId="77777777" w:rsidR="00355D5F" w:rsidRPr="00E535F5" w:rsidRDefault="007C35D7">
            <w:pPr>
              <w:widowControl w:val="0"/>
              <w:spacing w:line="276" w:lineRule="auto"/>
              <w:ind w:left="1080" w:hanging="6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e)     developing and using models</w:t>
            </w:r>
          </w:p>
          <w:p w14:paraId="235D0129" w14:textId="77777777" w:rsidR="00355D5F" w:rsidRPr="00E535F5" w:rsidRDefault="007C35D7">
            <w:pPr>
              <w:widowControl w:val="0"/>
              <w:spacing w:line="276" w:lineRule="auto"/>
              <w:ind w:left="450"/>
              <w:rPr>
                <w:rFonts w:ascii="Times New Roman" w:eastAsia="Times New Roman" w:hAnsi="Times New Roman" w:cs="Times New Roman"/>
                <w:b/>
                <w:sz w:val="24"/>
                <w:szCs w:val="24"/>
              </w:rPr>
            </w:pPr>
            <w:r w:rsidRPr="00E535F5">
              <w:rPr>
                <w:rFonts w:ascii="Times New Roman" w:eastAsia="Times New Roman" w:hAnsi="Times New Roman" w:cs="Times New Roman"/>
                <w:sz w:val="24"/>
                <w:szCs w:val="24"/>
              </w:rPr>
              <w:t>f)      obtaining, evaluating, and communicating information</w:t>
            </w:r>
          </w:p>
        </w:tc>
        <w:tc>
          <w:tcPr>
            <w:tcW w:w="4205" w:type="dxa"/>
          </w:tcPr>
          <w:p w14:paraId="420249AD"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lastRenderedPageBreak/>
              <w:t>Concepts:</w:t>
            </w:r>
          </w:p>
          <w:p w14:paraId="6CD14C22" w14:textId="77777777" w:rsidR="00355D5F" w:rsidRPr="00E535F5" w:rsidRDefault="00355D5F">
            <w:pPr>
              <w:rPr>
                <w:rFonts w:ascii="Times New Roman" w:eastAsia="Times New Roman" w:hAnsi="Times New Roman" w:cs="Times New Roman"/>
                <w:b/>
                <w:sz w:val="24"/>
                <w:szCs w:val="24"/>
              </w:rPr>
            </w:pPr>
          </w:p>
          <w:p w14:paraId="3462AFD6"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STEL-2B</w:t>
            </w:r>
          </w:p>
          <w:p w14:paraId="49006568"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sz w:val="24"/>
                <w:szCs w:val="24"/>
              </w:rPr>
              <w:t>Safely use tools to complete tasks.</w:t>
            </w:r>
          </w:p>
          <w:p w14:paraId="2F3F1741" w14:textId="77777777" w:rsidR="00355D5F" w:rsidRPr="00E535F5" w:rsidRDefault="00355D5F">
            <w:pPr>
              <w:rPr>
                <w:rFonts w:ascii="Times New Roman" w:eastAsia="Times New Roman" w:hAnsi="Times New Roman" w:cs="Times New Roman"/>
                <w:sz w:val="24"/>
                <w:szCs w:val="24"/>
              </w:rPr>
            </w:pPr>
          </w:p>
          <w:p w14:paraId="226BF59A"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STEL-2C</w:t>
            </w:r>
          </w:p>
          <w:p w14:paraId="22B9D862"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Explain that materials are selected for use because they possess desirable properties.</w:t>
            </w:r>
          </w:p>
          <w:p w14:paraId="4EAEED5C" w14:textId="77777777" w:rsidR="00355D5F" w:rsidRPr="00E535F5" w:rsidRDefault="00355D5F">
            <w:pPr>
              <w:rPr>
                <w:rFonts w:ascii="Times New Roman" w:eastAsia="Times New Roman" w:hAnsi="Times New Roman" w:cs="Times New Roman"/>
                <w:sz w:val="24"/>
                <w:szCs w:val="24"/>
              </w:rPr>
            </w:pPr>
          </w:p>
          <w:p w14:paraId="27D4C062"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STEL-2D</w:t>
            </w:r>
          </w:p>
          <w:p w14:paraId="27E540E7"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Develop a plan in order to complete a task.</w:t>
            </w:r>
          </w:p>
          <w:p w14:paraId="20F79478" w14:textId="77777777" w:rsidR="00355D5F" w:rsidRPr="00E535F5" w:rsidRDefault="00355D5F">
            <w:pPr>
              <w:rPr>
                <w:rFonts w:ascii="Times New Roman" w:eastAsia="Times New Roman" w:hAnsi="Times New Roman" w:cs="Times New Roman"/>
                <w:sz w:val="24"/>
                <w:szCs w:val="24"/>
              </w:rPr>
            </w:pPr>
          </w:p>
          <w:p w14:paraId="55077C0F"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lastRenderedPageBreak/>
              <w:t>STEL-2E</w:t>
            </w:r>
          </w:p>
          <w:p w14:paraId="1B2F3BB2"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Collaborate effectively as a member of a team.</w:t>
            </w:r>
          </w:p>
          <w:p w14:paraId="7E11D2E2" w14:textId="77777777" w:rsidR="00355D5F" w:rsidRPr="00E535F5" w:rsidRDefault="00355D5F">
            <w:pPr>
              <w:rPr>
                <w:rFonts w:ascii="Times New Roman" w:eastAsia="Times New Roman" w:hAnsi="Times New Roman" w:cs="Times New Roman"/>
                <w:b/>
                <w:sz w:val="24"/>
                <w:szCs w:val="24"/>
              </w:rPr>
            </w:pPr>
          </w:p>
          <w:p w14:paraId="0CD4234A" w14:textId="77777777" w:rsidR="00355D5F" w:rsidRPr="007C35D7"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Practices</w:t>
            </w:r>
          </w:p>
          <w:p w14:paraId="415A72AC"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Engineering Design Process:</w:t>
            </w:r>
          </w:p>
          <w:p w14:paraId="45EE1171"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Define: Define the problem, ask a question  </w:t>
            </w:r>
          </w:p>
          <w:p w14:paraId="591FF789"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Imagine: Brainstorm possible solutions</w:t>
            </w:r>
          </w:p>
          <w:p w14:paraId="3A683AA8"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Research: Research the problem to determine the feasibility of possible solutions</w:t>
            </w:r>
          </w:p>
          <w:p w14:paraId="4B9F0A7C"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Plan: Plan a device/model to address the problem or answer the question</w:t>
            </w:r>
          </w:p>
          <w:p w14:paraId="2F620D84"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Build: Build a device/model to address the problem or answer the question</w:t>
            </w:r>
          </w:p>
          <w:p w14:paraId="5FAD4BF4"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Test: Test the device/model in a series of trials</w:t>
            </w:r>
          </w:p>
          <w:p w14:paraId="1647C907"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Improve: Using the results of the test, brainstorm improvements to the device/model; return to #3 </w:t>
            </w:r>
          </w:p>
          <w:p w14:paraId="5AF7CEE8" w14:textId="77777777" w:rsidR="00355D5F" w:rsidRPr="00E535F5" w:rsidRDefault="007C35D7">
            <w:pPr>
              <w:numPr>
                <w:ilvl w:val="0"/>
                <w:numId w:val="1"/>
              </w:numPr>
              <w:ind w:left="340" w:hanging="3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Share: Communicate your results to stakeholders and the public</w:t>
            </w:r>
          </w:p>
        </w:tc>
        <w:tc>
          <w:tcPr>
            <w:tcW w:w="4205" w:type="dxa"/>
          </w:tcPr>
          <w:p w14:paraId="6FC9916A"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lastRenderedPageBreak/>
              <w:t>Concepts:</w:t>
            </w:r>
          </w:p>
          <w:p w14:paraId="22DC885F" w14:textId="77777777" w:rsidR="00355D5F" w:rsidRPr="00E535F5" w:rsidRDefault="007C35D7">
            <w:pPr>
              <w:spacing w:before="240" w:after="24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Data are pieces of information collected about people or things. The primary purpose of collecting data is to answer questions. The primary purpose of interpreting data is to inform decisions (e.g., which type of clothing to pack for a vacation based on a weather graph or which type of lunch to serve based upon class favorites).</w:t>
            </w:r>
          </w:p>
          <w:p w14:paraId="0168578B" w14:textId="77777777" w:rsidR="00355D5F" w:rsidRPr="00E535F5" w:rsidRDefault="007C35D7">
            <w:pPr>
              <w:spacing w:before="240" w:after="24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lastRenderedPageBreak/>
              <w:t xml:space="preserve"> After generating questions, students decide what information is needed and how it can be collected.</w:t>
            </w:r>
          </w:p>
          <w:p w14:paraId="1AF3175C" w14:textId="77777777" w:rsidR="00355D5F" w:rsidRPr="007C35D7" w:rsidRDefault="007C35D7" w:rsidP="007C35D7">
            <w:pPr>
              <w:spacing w:before="240" w:after="24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collection of the data often leads to new questions to be investigated.</w:t>
            </w:r>
          </w:p>
          <w:p w14:paraId="7AD3F02C" w14:textId="77777777" w:rsidR="00355D5F" w:rsidRPr="00E535F5" w:rsidRDefault="007C35D7">
            <w:pPr>
              <w:spacing w:before="120"/>
              <w:ind w:right="72"/>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Practices:</w:t>
            </w:r>
          </w:p>
          <w:p w14:paraId="2FB1C5D4" w14:textId="0F913B3F" w:rsidR="00355D5F" w:rsidRPr="00E535F5" w:rsidRDefault="00E338E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1.PS.1</w:t>
            </w:r>
            <w:r w:rsidR="007C35D7" w:rsidRPr="00E53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student will apply the data cycle (pose questions; collect or acquire data; organize and represent data; and analyze data and communicate results) with a focus on object graphs, picture graphs, and tables.</w:t>
            </w:r>
          </w:p>
          <w:p w14:paraId="28B8328A" w14:textId="77777777" w:rsidR="00E338EC" w:rsidRDefault="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 Pose questions, given a predetermined context, that require the collection of data (limited to 25 or fewer data points for no more than four categories).</w:t>
            </w:r>
          </w:p>
          <w:p w14:paraId="41BAA4B6" w14:textId="77777777" w:rsidR="00E338EC" w:rsidRDefault="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 Organize and represent a data set by sorting the collected data using various methods.</w:t>
            </w:r>
          </w:p>
          <w:p w14:paraId="4DCD9AEE" w14:textId="77777777" w:rsidR="00E338EC" w:rsidRDefault="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 Represent a data set (vertically or horizontally) using object graphs, picture graphs, and tables.</w:t>
            </w:r>
          </w:p>
          <w:p w14:paraId="51FF1F38" w14:textId="16B5009A" w:rsidR="00355D5F" w:rsidRPr="00E535F5" w:rsidRDefault="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Analyze data represented in object graphs, picture graphs, and tables and communicate results.</w:t>
            </w:r>
            <w:r w:rsidR="007C35D7" w:rsidRPr="00E535F5">
              <w:rPr>
                <w:rFonts w:ascii="Times New Roman" w:eastAsia="Times New Roman" w:hAnsi="Times New Roman" w:cs="Times New Roman"/>
                <w:sz w:val="24"/>
                <w:szCs w:val="24"/>
              </w:rPr>
              <w:t xml:space="preserve"> </w:t>
            </w:r>
          </w:p>
          <w:p w14:paraId="435D92F1" w14:textId="77777777" w:rsidR="00355D5F" w:rsidRPr="00E535F5" w:rsidRDefault="00355D5F">
            <w:pPr>
              <w:widowControl w:val="0"/>
              <w:ind w:left="360"/>
              <w:rPr>
                <w:rFonts w:ascii="Times New Roman" w:eastAsia="Times New Roman" w:hAnsi="Times New Roman" w:cs="Times New Roman"/>
                <w:sz w:val="24"/>
                <w:szCs w:val="24"/>
              </w:rPr>
            </w:pPr>
          </w:p>
          <w:p w14:paraId="77DAFB18" w14:textId="77777777" w:rsidR="00355D5F" w:rsidRPr="00E535F5" w:rsidRDefault="00355D5F">
            <w:pPr>
              <w:spacing w:before="120"/>
              <w:ind w:right="72"/>
              <w:rPr>
                <w:rFonts w:ascii="Times New Roman" w:eastAsia="Times New Roman" w:hAnsi="Times New Roman" w:cs="Times New Roman"/>
                <w:b/>
                <w:sz w:val="24"/>
                <w:szCs w:val="24"/>
              </w:rPr>
            </w:pPr>
          </w:p>
        </w:tc>
      </w:tr>
    </w:tbl>
    <w:p w14:paraId="6F50B9B9" w14:textId="77777777" w:rsidR="00355D5F" w:rsidRPr="00E535F5" w:rsidRDefault="00355D5F">
      <w:pPr>
        <w:pStyle w:val="Heading2"/>
        <w:sectPr w:rsidR="00355D5F" w:rsidRPr="00E535F5">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06F1D144" w14:textId="77777777" w:rsidR="00355D5F" w:rsidRPr="00E535F5" w:rsidRDefault="007C35D7">
      <w:pPr>
        <w:pStyle w:val="Heading2"/>
      </w:pPr>
      <w:r w:rsidRPr="00E535F5">
        <w:lastRenderedPageBreak/>
        <w:t>Title: Keeping Cool at Recess</w:t>
      </w:r>
    </w:p>
    <w:p w14:paraId="05F5D647" w14:textId="77777777" w:rsidR="00355D5F" w:rsidRPr="00E535F5" w:rsidRDefault="007C35D7">
      <w:pPr>
        <w:pStyle w:val="Heading2"/>
      </w:pPr>
      <w:r w:rsidRPr="00E535F5">
        <w:t>Timeframe:</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414AE08E" w14:textId="77777777">
        <w:tc>
          <w:tcPr>
            <w:tcW w:w="9360" w:type="dxa"/>
            <w:tcMar>
              <w:top w:w="100" w:type="dxa"/>
              <w:left w:w="100" w:type="dxa"/>
              <w:bottom w:w="100" w:type="dxa"/>
              <w:right w:w="100" w:type="dxa"/>
            </w:tcMar>
          </w:tcPr>
          <w:p w14:paraId="432A1A97" w14:textId="77777777" w:rsidR="00355D5F" w:rsidRPr="00E535F5" w:rsidRDefault="007C35D7">
            <w:pPr>
              <w:widowControl w:val="0"/>
              <w:pBdr>
                <w:top w:val="nil"/>
                <w:left w:val="nil"/>
                <w:bottom w:val="nil"/>
                <w:right w:val="nil"/>
                <w:between w:val="nil"/>
              </w:pBdr>
              <w:rPr>
                <w:rFonts w:ascii="Times New Roman" w:hAnsi="Times New Roman" w:cs="Times New Roman"/>
                <w:sz w:val="24"/>
                <w:szCs w:val="24"/>
              </w:rPr>
            </w:pPr>
            <w:r w:rsidRPr="00E535F5">
              <w:rPr>
                <w:rFonts w:ascii="Times New Roman" w:hAnsi="Times New Roman" w:cs="Times New Roman"/>
                <w:sz w:val="24"/>
                <w:szCs w:val="24"/>
              </w:rPr>
              <w:t>2 days, 45 minutes per day</w:t>
            </w:r>
          </w:p>
        </w:tc>
      </w:tr>
    </w:tbl>
    <w:p w14:paraId="70958F49" w14:textId="77777777" w:rsidR="00355D5F" w:rsidRPr="00E535F5" w:rsidRDefault="00355D5F">
      <w:pPr>
        <w:widowControl w:val="0"/>
        <w:spacing w:after="0" w:line="240" w:lineRule="auto"/>
        <w:rPr>
          <w:rFonts w:ascii="Times New Roman" w:eastAsia="Times New Roman" w:hAnsi="Times New Roman" w:cs="Times New Roman"/>
          <w:b/>
          <w:sz w:val="24"/>
          <w:szCs w:val="24"/>
        </w:rPr>
      </w:pPr>
    </w:p>
    <w:p w14:paraId="34A6CC58" w14:textId="77777777" w:rsidR="00355D5F" w:rsidRPr="00E535F5" w:rsidRDefault="007C35D7">
      <w:pPr>
        <w:widowControl w:val="0"/>
        <w:spacing w:after="0" w:line="240" w:lineRule="auto"/>
        <w:rPr>
          <w:rFonts w:ascii="Times New Roman" w:eastAsia="Times New Roman" w:hAnsi="Times New Roman" w:cs="Times New Roman"/>
          <w:sz w:val="24"/>
          <w:szCs w:val="24"/>
        </w:rPr>
      </w:pPr>
      <w:r w:rsidRPr="00E535F5">
        <w:rPr>
          <w:rFonts w:ascii="Times New Roman" w:eastAsia="Times New Roman" w:hAnsi="Times New Roman" w:cs="Times New Roman"/>
          <w:b/>
          <w:sz w:val="24"/>
          <w:szCs w:val="24"/>
        </w:rPr>
        <w:t xml:space="preserve">Standards/Indicators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2E59535B" w14:textId="77777777">
        <w:tc>
          <w:tcPr>
            <w:tcW w:w="9360" w:type="dxa"/>
            <w:tcMar>
              <w:top w:w="100" w:type="dxa"/>
              <w:left w:w="100" w:type="dxa"/>
              <w:bottom w:w="100" w:type="dxa"/>
              <w:right w:w="100" w:type="dxa"/>
            </w:tcMar>
          </w:tcPr>
          <w:p w14:paraId="7DFA2A4D" w14:textId="77777777" w:rsidR="00355D5F" w:rsidRPr="00E535F5" w:rsidRDefault="007C35D7">
            <w:pPr>
              <w:widowControl w:val="0"/>
              <w:spacing w:line="276" w:lineRule="auto"/>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Science 1.1            </w:t>
            </w:r>
          </w:p>
          <w:p w14:paraId="0135C01E" w14:textId="77777777" w:rsidR="00355D5F" w:rsidRPr="00E535F5" w:rsidRDefault="007C35D7">
            <w:pPr>
              <w:widowControl w:val="0"/>
              <w:spacing w:line="276" w:lineRule="auto"/>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 will demonstrate an understanding of scientific and engineering practices by</w:t>
            </w:r>
          </w:p>
          <w:p w14:paraId="0617E0FF"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a)     asking questions and defining problems</w:t>
            </w:r>
          </w:p>
          <w:p w14:paraId="5D1F3C8D"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b)    planning and carrying out investigations</w:t>
            </w:r>
          </w:p>
          <w:p w14:paraId="1262CF1D"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c)     interpreting, analyzing, and evaluating data</w:t>
            </w:r>
          </w:p>
          <w:p w14:paraId="73B0569C" w14:textId="77777777" w:rsidR="00355D5F" w:rsidRPr="00E535F5" w:rsidRDefault="007C35D7">
            <w:pPr>
              <w:widowControl w:val="0"/>
              <w:spacing w:line="276" w:lineRule="auto"/>
              <w:ind w:left="45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    constructing and critiquing conclusions and explanations</w:t>
            </w:r>
          </w:p>
          <w:p w14:paraId="4EF79F06" w14:textId="77777777" w:rsidR="00355D5F" w:rsidRPr="00E535F5" w:rsidRDefault="007C35D7">
            <w:pPr>
              <w:widowControl w:val="0"/>
              <w:spacing w:line="276" w:lineRule="auto"/>
              <w:ind w:left="1080" w:hanging="63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e)     developing and using models</w:t>
            </w:r>
          </w:p>
          <w:p w14:paraId="0C9C88DE" w14:textId="77777777" w:rsidR="00355D5F" w:rsidRPr="00E535F5" w:rsidRDefault="007C35D7">
            <w:pPr>
              <w:widowControl w:val="0"/>
              <w:spacing w:line="276" w:lineRule="auto"/>
              <w:ind w:left="450"/>
              <w:rPr>
                <w:rFonts w:ascii="Times New Roman" w:eastAsia="Times New Roman" w:hAnsi="Times New Roman" w:cs="Times New Roman"/>
                <w:b/>
                <w:sz w:val="24"/>
                <w:szCs w:val="24"/>
              </w:rPr>
            </w:pPr>
            <w:r w:rsidRPr="00E535F5">
              <w:rPr>
                <w:rFonts w:ascii="Times New Roman" w:eastAsia="Times New Roman" w:hAnsi="Times New Roman" w:cs="Times New Roman"/>
                <w:sz w:val="24"/>
                <w:szCs w:val="24"/>
              </w:rPr>
              <w:t>f)      obtaining, evaluating, and communicating information</w:t>
            </w:r>
          </w:p>
          <w:p w14:paraId="6C3B5E66" w14:textId="77777777" w:rsidR="00355D5F" w:rsidRPr="00E535F5" w:rsidRDefault="00355D5F">
            <w:pPr>
              <w:widowControl w:val="0"/>
              <w:rPr>
                <w:rFonts w:ascii="Times New Roman" w:eastAsia="Times New Roman" w:hAnsi="Times New Roman" w:cs="Times New Roman"/>
                <w:sz w:val="24"/>
                <w:szCs w:val="24"/>
              </w:rPr>
            </w:pPr>
          </w:p>
          <w:p w14:paraId="3CA16046"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Science 1.6 </w:t>
            </w:r>
          </w:p>
          <w:p w14:paraId="15F72297"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 will investigate and understand that there is a relationship between the sun and Earth.  Key ideas include:</w:t>
            </w:r>
          </w:p>
          <w:p w14:paraId="44F6C76F"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         a) the sun is a source of energy and light that warms the Earth’s land, air, and water</w:t>
            </w:r>
          </w:p>
          <w:p w14:paraId="4A4DB93A" w14:textId="77777777" w:rsidR="00355D5F" w:rsidRDefault="00355D5F">
            <w:pPr>
              <w:widowControl w:val="0"/>
              <w:rPr>
                <w:rFonts w:ascii="Times New Roman" w:eastAsia="Times New Roman" w:hAnsi="Times New Roman" w:cs="Times New Roman"/>
                <w:sz w:val="24"/>
                <w:szCs w:val="24"/>
              </w:rPr>
            </w:pPr>
          </w:p>
          <w:p w14:paraId="68780660" w14:textId="716CBEA5" w:rsidR="00E338EC" w:rsidRPr="00E535F5" w:rsidRDefault="00E338E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Math</w:t>
            </w:r>
          </w:p>
          <w:p w14:paraId="1431BC2E" w14:textId="77777777" w:rsidR="00E338EC" w:rsidRPr="00E535F5" w:rsidRDefault="00E338EC" w:rsidP="00E338E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1.PS.1</w:t>
            </w:r>
            <w:r w:rsidRPr="00E53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student will apply the data cycle (pose questions; collect or acquire data; organize and represent data; and analyze data and communicate results) with a focus on object graphs, picture graphs, and tables.</w:t>
            </w:r>
          </w:p>
          <w:p w14:paraId="530CFE1C" w14:textId="77777777" w:rsidR="00E338EC" w:rsidRDefault="00E338EC" w:rsidP="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 Pose questions, given a predetermined context, that require the collection of data (limited to 25 or fewer data points for no more than four categories).</w:t>
            </w:r>
          </w:p>
          <w:p w14:paraId="347D6A5D" w14:textId="77777777" w:rsidR="00E338EC" w:rsidRDefault="00E338EC" w:rsidP="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 Organize and represent a data set by sorting the collected data using various methods.</w:t>
            </w:r>
          </w:p>
          <w:p w14:paraId="4A6644BB" w14:textId="77777777" w:rsidR="00E338EC" w:rsidRDefault="00E338EC" w:rsidP="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 Represent a data set (vertically or horizontally) using object graphs, picture graphs, and tables.</w:t>
            </w:r>
          </w:p>
          <w:p w14:paraId="506796B2" w14:textId="77777777" w:rsidR="00E338EC" w:rsidRPr="00E535F5" w:rsidRDefault="00E338EC" w:rsidP="00E338EC">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Analyze data represented in object graphs, picture graphs, and tables and communicate results.</w:t>
            </w:r>
            <w:r w:rsidRPr="00E535F5">
              <w:rPr>
                <w:rFonts w:ascii="Times New Roman" w:eastAsia="Times New Roman" w:hAnsi="Times New Roman" w:cs="Times New Roman"/>
                <w:sz w:val="24"/>
                <w:szCs w:val="24"/>
              </w:rPr>
              <w:t xml:space="preserve"> </w:t>
            </w:r>
          </w:p>
          <w:p w14:paraId="310CFF8F" w14:textId="77777777" w:rsidR="00E338EC" w:rsidRPr="00E535F5" w:rsidRDefault="00E338EC" w:rsidP="00E338EC">
            <w:pPr>
              <w:widowControl w:val="0"/>
              <w:ind w:left="360"/>
              <w:rPr>
                <w:rFonts w:ascii="Times New Roman" w:eastAsia="Times New Roman" w:hAnsi="Times New Roman" w:cs="Times New Roman"/>
                <w:sz w:val="24"/>
                <w:szCs w:val="24"/>
              </w:rPr>
            </w:pPr>
          </w:p>
          <w:p w14:paraId="4776A9B5" w14:textId="73A8221E" w:rsidR="00355D5F" w:rsidRPr="00E535F5" w:rsidRDefault="00355D5F">
            <w:pPr>
              <w:widowControl w:val="0"/>
              <w:ind w:left="540"/>
              <w:rPr>
                <w:rFonts w:ascii="Times New Roman" w:eastAsia="Times New Roman" w:hAnsi="Times New Roman" w:cs="Times New Roman"/>
                <w:sz w:val="24"/>
                <w:szCs w:val="24"/>
              </w:rPr>
            </w:pPr>
          </w:p>
        </w:tc>
      </w:tr>
    </w:tbl>
    <w:p w14:paraId="33DF924A" w14:textId="77777777" w:rsidR="00355D5F" w:rsidRPr="00E535F5" w:rsidRDefault="007C35D7">
      <w:pPr>
        <w:pStyle w:val="Heading2"/>
      </w:pPr>
      <w:bookmarkStart w:id="0" w:name="_heading=h.gjdgxs" w:colFirst="0" w:colLast="0"/>
      <w:bookmarkEnd w:id="0"/>
      <w:r w:rsidRPr="00E535F5">
        <w:t>Engineering Problem</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3863D628" w14:textId="77777777">
        <w:tc>
          <w:tcPr>
            <w:tcW w:w="9360" w:type="dxa"/>
            <w:tcMar>
              <w:top w:w="100" w:type="dxa"/>
              <w:left w:w="100" w:type="dxa"/>
              <w:bottom w:w="100" w:type="dxa"/>
              <w:right w:w="100" w:type="dxa"/>
            </w:tcMar>
          </w:tcPr>
          <w:p w14:paraId="22FBFE9F"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students at school are getting too hot during recess.  Your job is to design a prototype structure that will keep the area under it cooler than the part of the playground in the sun.</w:t>
            </w:r>
          </w:p>
        </w:tc>
      </w:tr>
    </w:tbl>
    <w:p w14:paraId="691B7F71" w14:textId="77777777" w:rsidR="00355D5F" w:rsidRPr="00E535F5" w:rsidRDefault="007C35D7">
      <w:pPr>
        <w:pStyle w:val="Heading2"/>
      </w:pPr>
      <w:r w:rsidRPr="00E535F5">
        <w:lastRenderedPageBreak/>
        <w:t>Challenge and Criteria</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76382DEB" w14:textId="77777777">
        <w:tc>
          <w:tcPr>
            <w:tcW w:w="9360" w:type="dxa"/>
            <w:tcMar>
              <w:top w:w="100" w:type="dxa"/>
              <w:left w:w="100" w:type="dxa"/>
              <w:bottom w:w="100" w:type="dxa"/>
              <w:right w:w="100" w:type="dxa"/>
            </w:tcMar>
          </w:tcPr>
          <w:p w14:paraId="5EF4F3C1"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students will design and build a tent structure, working within a small group or partnership, that will keep the area under the tent cooler than the area in the sun.  The structure will allow a small toy to fit underneath along with a thermometer. The students will use the materials provided by the teacher in the time frame allowed in the classroom.</w:t>
            </w:r>
          </w:p>
        </w:tc>
      </w:tr>
    </w:tbl>
    <w:p w14:paraId="64468568" w14:textId="77777777" w:rsidR="00355D5F" w:rsidRPr="00E535F5" w:rsidRDefault="007C35D7">
      <w:pPr>
        <w:pStyle w:val="Heading2"/>
      </w:pPr>
      <w:bookmarkStart w:id="1" w:name="_heading=h.2wtmmt2sajsw" w:colFirst="0" w:colLast="0"/>
      <w:bookmarkEnd w:id="1"/>
      <w:r w:rsidRPr="00E535F5">
        <w:t>Support for the Engineering Design Process</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6ACC0C0A" w14:textId="77777777">
        <w:trPr>
          <w:trHeight w:val="4471"/>
        </w:trPr>
        <w:tc>
          <w:tcPr>
            <w:tcW w:w="9360" w:type="dxa"/>
            <w:tcMar>
              <w:top w:w="100" w:type="dxa"/>
              <w:left w:w="100" w:type="dxa"/>
              <w:bottom w:w="100" w:type="dxa"/>
              <w:right w:w="100" w:type="dxa"/>
            </w:tcMar>
          </w:tcPr>
          <w:p w14:paraId="0078DC7F" w14:textId="77777777" w:rsidR="00355D5F" w:rsidRPr="00E535F5" w:rsidRDefault="007C35D7">
            <w:pPr>
              <w:widowControl w:val="0"/>
              <w:spacing w:after="240" w:line="240" w:lineRule="auto"/>
              <w:rPr>
                <w:rFonts w:ascii="Times New Roman" w:hAnsi="Times New Roman" w:cs="Times New Roman"/>
                <w:sz w:val="24"/>
                <w:szCs w:val="24"/>
              </w:rPr>
            </w:pPr>
            <w:r w:rsidRPr="00E535F5">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37AFB553" w14:textId="77777777" w:rsidR="00355D5F" w:rsidRPr="00E535F5" w:rsidRDefault="007C35D7">
            <w:pPr>
              <w:widowControl w:val="0"/>
              <w:spacing w:after="240" w:line="240" w:lineRule="auto"/>
              <w:rPr>
                <w:rFonts w:ascii="Times New Roman" w:hAnsi="Times New Roman" w:cs="Times New Roman"/>
                <w:sz w:val="24"/>
                <w:szCs w:val="24"/>
              </w:rPr>
            </w:pPr>
            <w:r w:rsidRPr="00E535F5">
              <w:rPr>
                <w:rFonts w:ascii="Times New Roman" w:hAnsi="Times New Roman" w:cs="Times New Roman"/>
                <w:noProof/>
                <w:sz w:val="24"/>
                <w:szCs w:val="24"/>
              </w:rPr>
              <w:drawing>
                <wp:inline distT="114300" distB="114300" distL="114300" distR="114300" wp14:anchorId="0988ED03" wp14:editId="64F94A5A">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30F6CD9A" w14:textId="77777777" w:rsidR="00355D5F" w:rsidRPr="00E535F5" w:rsidRDefault="007C35D7">
      <w:pPr>
        <w:pStyle w:val="Heading2"/>
      </w:pPr>
      <w:r w:rsidRPr="00E535F5">
        <w:t>Materials and Safety (Always refer to the VDOE Safety in Science Teaching)</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79FD5A80" w14:textId="77777777">
        <w:tc>
          <w:tcPr>
            <w:tcW w:w="9360" w:type="dxa"/>
            <w:tcMar>
              <w:top w:w="100" w:type="dxa"/>
              <w:left w:w="100" w:type="dxa"/>
              <w:bottom w:w="100" w:type="dxa"/>
              <w:right w:w="100" w:type="dxa"/>
            </w:tcMar>
          </w:tcPr>
          <w:p w14:paraId="073A4B11"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cardboard pieces, toilet paper and paper towel rolls, pipe cleaners, straws, paper, popsicle/craft sticks, tin foil, glue, tape, scissors, kid-friendly plastic thermometers (at least one per group and one for baseline outside temperature), small toy to fit under structure, heat lamps if there is not an appropriate outdoor area to complete the testing</w:t>
            </w:r>
          </w:p>
          <w:p w14:paraId="625E6E8A" w14:textId="77777777" w:rsidR="00355D5F" w:rsidRPr="00E535F5" w:rsidRDefault="00355D5F">
            <w:pPr>
              <w:widowControl w:val="0"/>
              <w:pBdr>
                <w:top w:val="nil"/>
                <w:left w:val="nil"/>
                <w:bottom w:val="nil"/>
                <w:right w:val="nil"/>
                <w:between w:val="nil"/>
              </w:pBdr>
              <w:rPr>
                <w:rFonts w:ascii="Times New Roman" w:eastAsia="Times New Roman" w:hAnsi="Times New Roman" w:cs="Times New Roman"/>
                <w:sz w:val="24"/>
                <w:szCs w:val="24"/>
              </w:rPr>
            </w:pPr>
          </w:p>
          <w:p w14:paraId="5BC39A25"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Cutting cardboard is a safety concern, so providing pre-cut pieces or help with cutting is recommended.  Heat lamps should also only be used by the teacher.</w:t>
            </w:r>
          </w:p>
        </w:tc>
      </w:tr>
    </w:tbl>
    <w:p w14:paraId="0785D145" w14:textId="77777777" w:rsidR="00355D5F" w:rsidRPr="00E535F5" w:rsidRDefault="00355D5F">
      <w:pPr>
        <w:rPr>
          <w:rFonts w:ascii="Times New Roman" w:eastAsia="Times New Roman" w:hAnsi="Times New Roman" w:cs="Times New Roman"/>
          <w:b/>
          <w:sz w:val="24"/>
          <w:szCs w:val="24"/>
        </w:rPr>
      </w:pPr>
    </w:p>
    <w:p w14:paraId="33BA05C8"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Lesson Preparation</w:t>
      </w:r>
    </w:p>
    <w:p w14:paraId="027C889A"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List any preparation needed prior to teaching the lesson.</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5800435D" w14:textId="77777777">
        <w:tc>
          <w:tcPr>
            <w:tcW w:w="9360" w:type="dxa"/>
            <w:tcMar>
              <w:top w:w="100" w:type="dxa"/>
              <w:left w:w="100" w:type="dxa"/>
              <w:bottom w:w="100" w:type="dxa"/>
              <w:right w:w="100" w:type="dxa"/>
            </w:tcMar>
          </w:tcPr>
          <w:p w14:paraId="7E911F3C"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teacher will need to gather materials and locate an appropriate spot on the playground to do the testing.</w:t>
            </w:r>
          </w:p>
          <w:p w14:paraId="20682FD8"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teacher may want to preplan student groupings to have the best working relationships in partnerships or groups.</w:t>
            </w:r>
          </w:p>
        </w:tc>
      </w:tr>
    </w:tbl>
    <w:p w14:paraId="1D253515" w14:textId="77777777" w:rsidR="00355D5F" w:rsidRPr="00E535F5" w:rsidRDefault="00355D5F">
      <w:pPr>
        <w:rPr>
          <w:rFonts w:ascii="Times New Roman" w:eastAsia="Times New Roman" w:hAnsi="Times New Roman" w:cs="Times New Roman"/>
          <w:sz w:val="24"/>
          <w:szCs w:val="24"/>
        </w:rPr>
      </w:pPr>
    </w:p>
    <w:p w14:paraId="3772287E"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Suggested Prior Instruction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55D5F" w:rsidRPr="00E535F5" w14:paraId="1B977724" w14:textId="77777777">
        <w:tc>
          <w:tcPr>
            <w:tcW w:w="9360" w:type="dxa"/>
            <w:tcMar>
              <w:top w:w="100" w:type="dxa"/>
              <w:left w:w="100" w:type="dxa"/>
              <w:bottom w:w="100" w:type="dxa"/>
              <w:right w:w="100" w:type="dxa"/>
            </w:tcMar>
          </w:tcPr>
          <w:p w14:paraId="318836A7"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students should have been introduced to the concepts of the sun, light, warmth, temperature, and energy prior to this challenge.  One possible read-aloud is the book </w:t>
            </w:r>
          </w:p>
          <w:p w14:paraId="51A56614"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hyperlink r:id="rId12">
              <w:r w:rsidRPr="00E535F5">
                <w:rPr>
                  <w:rFonts w:ascii="Times New Roman" w:eastAsia="Times New Roman" w:hAnsi="Times New Roman" w:cs="Times New Roman"/>
                  <w:color w:val="1155CC"/>
                  <w:sz w:val="24"/>
                  <w:szCs w:val="24"/>
                  <w:u w:val="single"/>
                </w:rPr>
                <w:t>Sun! One in a Billion</w:t>
              </w:r>
            </w:hyperlink>
            <w:r w:rsidRPr="00E535F5">
              <w:rPr>
                <w:rFonts w:ascii="Times New Roman" w:eastAsia="Times New Roman" w:hAnsi="Times New Roman" w:cs="Times New Roman"/>
                <w:sz w:val="24"/>
                <w:szCs w:val="24"/>
              </w:rPr>
              <w:t xml:space="preserve"> to introduce the concepts.</w:t>
            </w:r>
          </w:p>
          <w:p w14:paraId="5149FD0F"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 xml:space="preserve">  </w:t>
            </w:r>
          </w:p>
          <w:p w14:paraId="1E7E0297"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If the students have not engaged in building and engineering projects, there are good books to encourage them to keep trying even if their first project does not work.</w:t>
            </w:r>
          </w:p>
          <w:p w14:paraId="63362209" w14:textId="77777777" w:rsidR="00355D5F" w:rsidRPr="00E535F5" w:rsidRDefault="00355D5F">
            <w:pPr>
              <w:widowControl w:val="0"/>
              <w:pBdr>
                <w:top w:val="nil"/>
                <w:left w:val="nil"/>
                <w:bottom w:val="nil"/>
                <w:right w:val="nil"/>
                <w:between w:val="nil"/>
              </w:pBdr>
              <w:rPr>
                <w:rFonts w:ascii="Times New Roman" w:eastAsia="Times New Roman" w:hAnsi="Times New Roman" w:cs="Times New Roman"/>
                <w:sz w:val="24"/>
                <w:szCs w:val="24"/>
              </w:rPr>
            </w:pPr>
          </w:p>
          <w:p w14:paraId="2EC4A28A"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u w:val="single"/>
              </w:rPr>
            </w:pPr>
            <w:hyperlink r:id="rId13">
              <w:r w:rsidRPr="00E535F5">
                <w:rPr>
                  <w:rFonts w:ascii="Times New Roman" w:eastAsia="Times New Roman" w:hAnsi="Times New Roman" w:cs="Times New Roman"/>
                  <w:color w:val="1155CC"/>
                  <w:sz w:val="24"/>
                  <w:szCs w:val="24"/>
                  <w:u w:val="single"/>
                </w:rPr>
                <w:t>Rosie Revere, Engineer</w:t>
              </w:r>
            </w:hyperlink>
          </w:p>
          <w:p w14:paraId="489C57DB" w14:textId="77777777" w:rsidR="00355D5F" w:rsidRPr="00E535F5" w:rsidRDefault="00355D5F">
            <w:pPr>
              <w:widowControl w:val="0"/>
              <w:pBdr>
                <w:top w:val="nil"/>
                <w:left w:val="nil"/>
                <w:bottom w:val="nil"/>
                <w:right w:val="nil"/>
                <w:between w:val="nil"/>
              </w:pBdr>
              <w:rPr>
                <w:rFonts w:ascii="Times New Roman" w:eastAsia="Times New Roman" w:hAnsi="Times New Roman" w:cs="Times New Roman"/>
                <w:sz w:val="24"/>
                <w:szCs w:val="24"/>
                <w:u w:val="single"/>
              </w:rPr>
            </w:pPr>
          </w:p>
          <w:p w14:paraId="30E35097" w14:textId="77777777" w:rsidR="00355D5F" w:rsidRPr="00E535F5" w:rsidRDefault="007C35D7">
            <w:pPr>
              <w:widowControl w:val="0"/>
              <w:pBdr>
                <w:top w:val="nil"/>
                <w:left w:val="nil"/>
                <w:bottom w:val="nil"/>
                <w:right w:val="nil"/>
                <w:between w:val="nil"/>
              </w:pBdr>
              <w:rPr>
                <w:rFonts w:ascii="Times New Roman" w:eastAsia="Times New Roman" w:hAnsi="Times New Roman" w:cs="Times New Roman"/>
                <w:sz w:val="24"/>
                <w:szCs w:val="24"/>
              </w:rPr>
            </w:pPr>
            <w:hyperlink r:id="rId14">
              <w:r w:rsidRPr="00E535F5">
                <w:rPr>
                  <w:rFonts w:ascii="Times New Roman" w:eastAsia="Times New Roman" w:hAnsi="Times New Roman" w:cs="Times New Roman"/>
                  <w:color w:val="1155CC"/>
                  <w:sz w:val="24"/>
                  <w:szCs w:val="24"/>
                  <w:u w:val="single"/>
                </w:rPr>
                <w:t>The Most Magnificent Thing</w:t>
              </w:r>
            </w:hyperlink>
          </w:p>
        </w:tc>
      </w:tr>
    </w:tbl>
    <w:p w14:paraId="1CC26218" w14:textId="77777777" w:rsidR="00355D5F" w:rsidRPr="00E535F5" w:rsidRDefault="00355D5F">
      <w:pPr>
        <w:rPr>
          <w:rFonts w:ascii="Times New Roman" w:eastAsia="Times New Roman" w:hAnsi="Times New Roman" w:cs="Times New Roman"/>
          <w:b/>
          <w:sz w:val="24"/>
          <w:szCs w:val="24"/>
        </w:rPr>
      </w:pPr>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55D5F" w:rsidRPr="00E535F5" w14:paraId="10663C28" w14:textId="77777777">
        <w:tc>
          <w:tcPr>
            <w:tcW w:w="9350" w:type="dxa"/>
            <w:gridSpan w:val="2"/>
            <w:tcBorders>
              <w:bottom w:val="single" w:sz="4" w:space="0" w:color="000000"/>
            </w:tcBorders>
            <w:shd w:val="clear" w:color="auto" w:fill="EDEDED"/>
          </w:tcPr>
          <w:p w14:paraId="6839E72B"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 xml:space="preserve">Engage: </w:t>
            </w:r>
            <w:r w:rsidRPr="00E535F5">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355D5F" w:rsidRPr="00E535F5" w14:paraId="68A24B50" w14:textId="77777777">
        <w:tc>
          <w:tcPr>
            <w:tcW w:w="4675" w:type="dxa"/>
          </w:tcPr>
          <w:p w14:paraId="3D1E94B6"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Teacher Directions</w:t>
            </w:r>
          </w:p>
        </w:tc>
        <w:tc>
          <w:tcPr>
            <w:tcW w:w="4675" w:type="dxa"/>
          </w:tcPr>
          <w:p w14:paraId="593BDD36"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Additional Notes</w:t>
            </w:r>
          </w:p>
        </w:tc>
      </w:tr>
      <w:tr w:rsidR="00355D5F" w:rsidRPr="00E535F5" w14:paraId="0B4A2F10" w14:textId="77777777">
        <w:tc>
          <w:tcPr>
            <w:tcW w:w="4675" w:type="dxa"/>
          </w:tcPr>
          <w:p w14:paraId="35302F14"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teacher will present the following problem to the students:  </w:t>
            </w:r>
          </w:p>
          <w:p w14:paraId="148AE524" w14:textId="77777777" w:rsidR="00355D5F" w:rsidRPr="00E535F5" w:rsidRDefault="00355D5F">
            <w:pPr>
              <w:widowControl w:val="0"/>
              <w:rPr>
                <w:rFonts w:ascii="Times New Roman" w:eastAsia="Times New Roman" w:hAnsi="Times New Roman" w:cs="Times New Roman"/>
                <w:sz w:val="24"/>
                <w:szCs w:val="24"/>
              </w:rPr>
            </w:pPr>
          </w:p>
          <w:p w14:paraId="2F854582"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Working in a small group, they need to build a prototype of a structure that will be able to keep the temperature on the thermometer from rising by providing shade from the sun.  </w:t>
            </w:r>
          </w:p>
          <w:p w14:paraId="26C8653E" w14:textId="77777777" w:rsidR="00355D5F" w:rsidRPr="00E535F5" w:rsidRDefault="00355D5F">
            <w:pPr>
              <w:widowControl w:val="0"/>
              <w:rPr>
                <w:rFonts w:ascii="Times New Roman" w:eastAsia="Times New Roman" w:hAnsi="Times New Roman" w:cs="Times New Roman"/>
                <w:sz w:val="24"/>
                <w:szCs w:val="24"/>
              </w:rPr>
            </w:pPr>
          </w:p>
          <w:p w14:paraId="70E0CD44"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students will have access to building materials and pictures of simple structures to copy.  They will test the structures on the playground at recess on a sunny day.</w:t>
            </w:r>
          </w:p>
          <w:p w14:paraId="7B2FB06C" w14:textId="77777777" w:rsidR="00355D5F" w:rsidRPr="00E535F5" w:rsidRDefault="00355D5F">
            <w:pPr>
              <w:widowControl w:val="0"/>
              <w:rPr>
                <w:rFonts w:ascii="Times New Roman" w:eastAsia="Times New Roman" w:hAnsi="Times New Roman" w:cs="Times New Roman"/>
                <w:sz w:val="24"/>
                <w:szCs w:val="24"/>
              </w:rPr>
            </w:pPr>
          </w:p>
          <w:p w14:paraId="6F900FD9"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After explaining the challenge and expectations, the students will work with their partners or groups to design a structure on paper.</w:t>
            </w:r>
          </w:p>
          <w:p w14:paraId="04BCF857"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  </w:t>
            </w:r>
            <w:hyperlink r:id="rId15">
              <w:r w:rsidRPr="00E535F5">
                <w:rPr>
                  <w:rFonts w:ascii="Times New Roman" w:hAnsi="Times New Roman" w:cs="Times New Roman"/>
                  <w:color w:val="1155CC"/>
                  <w:sz w:val="24"/>
                  <w:szCs w:val="24"/>
                  <w:u w:val="single"/>
                </w:rPr>
                <w:t>Student planning sheet 1st</w:t>
              </w:r>
            </w:hyperlink>
          </w:p>
          <w:p w14:paraId="608FC27F" w14:textId="77777777" w:rsidR="00355D5F" w:rsidRPr="00E535F5" w:rsidRDefault="00355D5F">
            <w:pPr>
              <w:widowControl w:val="0"/>
              <w:rPr>
                <w:rFonts w:ascii="Times New Roman" w:eastAsia="Times New Roman" w:hAnsi="Times New Roman" w:cs="Times New Roman"/>
                <w:sz w:val="24"/>
                <w:szCs w:val="24"/>
              </w:rPr>
            </w:pPr>
          </w:p>
          <w:p w14:paraId="06257861"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They will show the design to the teacher to get permission to begin building.</w:t>
            </w:r>
          </w:p>
          <w:p w14:paraId="6687C67A" w14:textId="77777777" w:rsidR="00355D5F" w:rsidRPr="00E535F5" w:rsidRDefault="00355D5F">
            <w:pPr>
              <w:rPr>
                <w:rFonts w:ascii="Times New Roman" w:eastAsia="Times New Roman" w:hAnsi="Times New Roman" w:cs="Times New Roman"/>
                <w:sz w:val="24"/>
                <w:szCs w:val="24"/>
              </w:rPr>
            </w:pPr>
          </w:p>
          <w:p w14:paraId="01D61ABA" w14:textId="77777777" w:rsidR="00355D5F" w:rsidRPr="00E535F5" w:rsidRDefault="00355D5F">
            <w:pPr>
              <w:rPr>
                <w:rFonts w:ascii="Times New Roman" w:eastAsia="Times New Roman" w:hAnsi="Times New Roman" w:cs="Times New Roman"/>
                <w:sz w:val="24"/>
                <w:szCs w:val="24"/>
              </w:rPr>
            </w:pPr>
          </w:p>
        </w:tc>
        <w:tc>
          <w:tcPr>
            <w:tcW w:w="4675" w:type="dxa"/>
          </w:tcPr>
          <w:p w14:paraId="0DCC1456"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students will have had an introduction to the concept of the sun, energy, heat, and temperature before this activity.</w:t>
            </w:r>
          </w:p>
          <w:p w14:paraId="6934D4A6" w14:textId="77777777" w:rsidR="00355D5F" w:rsidRPr="00E535F5" w:rsidRDefault="00355D5F">
            <w:pPr>
              <w:widowControl w:val="0"/>
              <w:rPr>
                <w:rFonts w:ascii="Times New Roman" w:eastAsia="Times New Roman" w:hAnsi="Times New Roman" w:cs="Times New Roman"/>
                <w:sz w:val="24"/>
                <w:szCs w:val="24"/>
              </w:rPr>
            </w:pPr>
          </w:p>
          <w:p w14:paraId="2ACED7FF"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teacher will explain all behavior norms and expectations before beginning the group work process.</w:t>
            </w:r>
          </w:p>
          <w:p w14:paraId="5C41167F" w14:textId="77777777" w:rsidR="00355D5F" w:rsidRPr="00E535F5" w:rsidRDefault="00355D5F">
            <w:pPr>
              <w:widowControl w:val="0"/>
              <w:rPr>
                <w:rFonts w:ascii="Times New Roman" w:eastAsia="Times New Roman" w:hAnsi="Times New Roman" w:cs="Times New Roman"/>
                <w:sz w:val="24"/>
                <w:szCs w:val="24"/>
              </w:rPr>
            </w:pPr>
          </w:p>
          <w:p w14:paraId="4808DD34"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This lesson will need multiple class periods to complete.</w:t>
            </w:r>
          </w:p>
          <w:p w14:paraId="171AF048" w14:textId="77777777" w:rsidR="00355D5F" w:rsidRPr="00E535F5" w:rsidRDefault="00355D5F">
            <w:pPr>
              <w:widowControl w:val="0"/>
              <w:rPr>
                <w:rFonts w:ascii="Times New Roman" w:eastAsia="Times New Roman" w:hAnsi="Times New Roman" w:cs="Times New Roman"/>
                <w:sz w:val="24"/>
                <w:szCs w:val="24"/>
              </w:rPr>
            </w:pPr>
          </w:p>
          <w:p w14:paraId="7F80AC34"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Due to the age group, the teacher (or other available helpers) will provide support with reading the thermometers.</w:t>
            </w:r>
          </w:p>
          <w:p w14:paraId="065B53FC" w14:textId="77777777" w:rsidR="00355D5F" w:rsidRPr="00E535F5" w:rsidRDefault="00355D5F">
            <w:pPr>
              <w:widowControl w:val="0"/>
              <w:rPr>
                <w:rFonts w:ascii="Times New Roman" w:eastAsia="Times New Roman" w:hAnsi="Times New Roman" w:cs="Times New Roman"/>
                <w:sz w:val="24"/>
                <w:szCs w:val="24"/>
              </w:rPr>
            </w:pPr>
          </w:p>
          <w:p w14:paraId="78B19F38"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It might be advisable to provide a square of cardboard that provides a template for the size of structure that is allowable to build.</w:t>
            </w:r>
          </w:p>
          <w:p w14:paraId="51361BC8" w14:textId="77777777" w:rsidR="00355D5F" w:rsidRPr="00E535F5" w:rsidRDefault="00355D5F">
            <w:pPr>
              <w:widowControl w:val="0"/>
              <w:rPr>
                <w:rFonts w:ascii="Times New Roman" w:eastAsia="Times New Roman" w:hAnsi="Times New Roman" w:cs="Times New Roman"/>
                <w:sz w:val="24"/>
                <w:szCs w:val="24"/>
              </w:rPr>
            </w:pPr>
          </w:p>
          <w:p w14:paraId="23D4ABFD"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Examples of structures to give the students ideas to work with:</w:t>
            </w:r>
          </w:p>
          <w:p w14:paraId="30D6C4B4" w14:textId="77777777" w:rsidR="00355D5F" w:rsidRPr="00E535F5" w:rsidRDefault="007C35D7">
            <w:pPr>
              <w:widowControl w:val="0"/>
              <w:rPr>
                <w:rFonts w:ascii="Times New Roman" w:eastAsia="Times New Roman" w:hAnsi="Times New Roman" w:cs="Times New Roman"/>
                <w:sz w:val="24"/>
                <w:szCs w:val="24"/>
              </w:rPr>
            </w:pPr>
            <w:hyperlink r:id="rId16">
              <w:r w:rsidRPr="00E535F5">
                <w:rPr>
                  <w:rFonts w:ascii="Times New Roman" w:eastAsia="Times New Roman" w:hAnsi="Times New Roman" w:cs="Times New Roman"/>
                  <w:color w:val="1155CC"/>
                  <w:sz w:val="24"/>
                  <w:szCs w:val="24"/>
                  <w:u w:val="single"/>
                </w:rPr>
                <w:t>https://www.feelgoodteaching.com/2018/05/wild-weather-shelter-stem-challenge.html</w:t>
              </w:r>
            </w:hyperlink>
          </w:p>
          <w:p w14:paraId="3A450548" w14:textId="77777777" w:rsidR="00355D5F" w:rsidRPr="00E535F5" w:rsidRDefault="00355D5F">
            <w:pPr>
              <w:widowControl w:val="0"/>
              <w:rPr>
                <w:rFonts w:ascii="Times New Roman" w:eastAsia="Times New Roman" w:hAnsi="Times New Roman" w:cs="Times New Roman"/>
                <w:sz w:val="24"/>
                <w:szCs w:val="24"/>
              </w:rPr>
            </w:pPr>
          </w:p>
          <w:p w14:paraId="04E87779" w14:textId="77777777" w:rsidR="00355D5F" w:rsidRPr="00E535F5" w:rsidRDefault="007C35D7">
            <w:pPr>
              <w:widowControl w:val="0"/>
              <w:rPr>
                <w:rFonts w:ascii="Times New Roman" w:eastAsia="Times New Roman" w:hAnsi="Times New Roman" w:cs="Times New Roman"/>
                <w:sz w:val="24"/>
                <w:szCs w:val="24"/>
              </w:rPr>
            </w:pPr>
            <w:hyperlink r:id="rId17">
              <w:r w:rsidRPr="00E535F5">
                <w:rPr>
                  <w:rFonts w:ascii="Times New Roman" w:eastAsia="Times New Roman" w:hAnsi="Times New Roman" w:cs="Times New Roman"/>
                  <w:color w:val="1155CC"/>
                  <w:sz w:val="24"/>
                  <w:szCs w:val="24"/>
                  <w:u w:val="single"/>
                </w:rPr>
                <w:t>https://www.teachengineering.org/makerchall</w:t>
              </w:r>
              <w:r w:rsidRPr="00E535F5">
                <w:rPr>
                  <w:rFonts w:ascii="Times New Roman" w:eastAsia="Times New Roman" w:hAnsi="Times New Roman" w:cs="Times New Roman"/>
                  <w:color w:val="1155CC"/>
                  <w:sz w:val="24"/>
                  <w:szCs w:val="24"/>
                  <w:u w:val="single"/>
                </w:rPr>
                <w:lastRenderedPageBreak/>
                <w:t>enges/view/uod-1906-cool-puppy-doghouse-design-heat</w:t>
              </w:r>
            </w:hyperlink>
          </w:p>
          <w:p w14:paraId="653C080A" w14:textId="77777777" w:rsidR="00355D5F" w:rsidRPr="00E535F5" w:rsidRDefault="00355D5F">
            <w:pPr>
              <w:widowControl w:val="0"/>
              <w:rPr>
                <w:rFonts w:ascii="Times New Roman" w:eastAsia="Times New Roman" w:hAnsi="Times New Roman" w:cs="Times New Roman"/>
                <w:sz w:val="24"/>
                <w:szCs w:val="24"/>
              </w:rPr>
            </w:pPr>
          </w:p>
          <w:p w14:paraId="4B0D527B" w14:textId="77777777" w:rsidR="00355D5F" w:rsidRPr="00E535F5" w:rsidRDefault="007C35D7">
            <w:pPr>
              <w:widowControl w:val="0"/>
              <w:rPr>
                <w:rFonts w:ascii="Times New Roman" w:eastAsia="Times New Roman" w:hAnsi="Times New Roman" w:cs="Times New Roman"/>
                <w:sz w:val="24"/>
                <w:szCs w:val="24"/>
              </w:rPr>
            </w:pPr>
            <w:hyperlink r:id="rId18">
              <w:r w:rsidRPr="00E535F5">
                <w:rPr>
                  <w:rFonts w:ascii="Times New Roman" w:hAnsi="Times New Roman" w:cs="Times New Roman"/>
                  <w:color w:val="0000EE"/>
                  <w:sz w:val="24"/>
                  <w:szCs w:val="24"/>
                  <w:u w:val="single"/>
                </w:rPr>
                <w:t>DIY Mini Tents | Crafts for Kids | PBS Parents</w:t>
              </w:r>
            </w:hyperlink>
          </w:p>
          <w:p w14:paraId="59221345" w14:textId="77777777" w:rsidR="00355D5F" w:rsidRPr="00E535F5" w:rsidRDefault="00355D5F">
            <w:pPr>
              <w:pBdr>
                <w:top w:val="nil"/>
                <w:left w:val="nil"/>
                <w:bottom w:val="nil"/>
                <w:right w:val="nil"/>
                <w:between w:val="nil"/>
              </w:pBdr>
              <w:spacing w:after="160" w:line="259" w:lineRule="auto"/>
              <w:rPr>
                <w:rFonts w:ascii="Times New Roman" w:eastAsia="Times New Roman" w:hAnsi="Times New Roman" w:cs="Times New Roman"/>
                <w:sz w:val="24"/>
                <w:szCs w:val="24"/>
              </w:rPr>
            </w:pPr>
          </w:p>
        </w:tc>
      </w:tr>
    </w:tbl>
    <w:p w14:paraId="37FC28FE" w14:textId="77777777" w:rsidR="00355D5F" w:rsidRPr="00E535F5" w:rsidRDefault="00355D5F">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55D5F" w:rsidRPr="00E535F5" w14:paraId="00A1C1CA" w14:textId="77777777">
        <w:tc>
          <w:tcPr>
            <w:tcW w:w="9350" w:type="dxa"/>
            <w:gridSpan w:val="2"/>
            <w:tcBorders>
              <w:bottom w:val="single" w:sz="4" w:space="0" w:color="000000"/>
            </w:tcBorders>
            <w:shd w:val="clear" w:color="auto" w:fill="EDEDED"/>
          </w:tcPr>
          <w:p w14:paraId="5FBD6A3E" w14:textId="77777777" w:rsidR="00355D5F" w:rsidRPr="00E535F5" w:rsidRDefault="007C35D7">
            <w:pP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 xml:space="preserve">Explore: </w:t>
            </w:r>
            <w:r w:rsidRPr="00E535F5">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355D5F" w:rsidRPr="00E535F5" w14:paraId="550FD918" w14:textId="77777777">
        <w:tc>
          <w:tcPr>
            <w:tcW w:w="4675" w:type="dxa"/>
          </w:tcPr>
          <w:p w14:paraId="5894201F"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Teacher Directions</w:t>
            </w:r>
          </w:p>
        </w:tc>
        <w:tc>
          <w:tcPr>
            <w:tcW w:w="4675" w:type="dxa"/>
          </w:tcPr>
          <w:p w14:paraId="45A138E1"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Additional Notes</w:t>
            </w:r>
          </w:p>
        </w:tc>
      </w:tr>
      <w:tr w:rsidR="00355D5F" w:rsidRPr="00E535F5" w14:paraId="746F2A3C" w14:textId="77777777">
        <w:tc>
          <w:tcPr>
            <w:tcW w:w="4675" w:type="dxa"/>
            <w:tcMar>
              <w:top w:w="100" w:type="dxa"/>
              <w:left w:w="100" w:type="dxa"/>
              <w:bottom w:w="100" w:type="dxa"/>
              <w:right w:w="100" w:type="dxa"/>
            </w:tcMar>
          </w:tcPr>
          <w:p w14:paraId="5C0840E3"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students will build their structure and first test their model to see if it can hold the small animal/toy and a thermometer inside. </w:t>
            </w:r>
          </w:p>
          <w:p w14:paraId="43AE3622" w14:textId="77777777" w:rsidR="00355D5F" w:rsidRPr="00E535F5" w:rsidRDefault="00355D5F">
            <w:pPr>
              <w:widowControl w:val="0"/>
              <w:rPr>
                <w:rFonts w:ascii="Times New Roman" w:eastAsia="Times New Roman" w:hAnsi="Times New Roman" w:cs="Times New Roman"/>
                <w:sz w:val="24"/>
                <w:szCs w:val="24"/>
              </w:rPr>
            </w:pPr>
          </w:p>
          <w:p w14:paraId="0D5F7EE3"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Then they will place the structure outside with a thermometer inside the structure and one out in the sun at the start of recess. </w:t>
            </w:r>
          </w:p>
          <w:p w14:paraId="23937759" w14:textId="77777777" w:rsidR="00355D5F" w:rsidRPr="00E535F5" w:rsidRDefault="00355D5F">
            <w:pPr>
              <w:widowControl w:val="0"/>
              <w:rPr>
                <w:rFonts w:ascii="Times New Roman" w:eastAsia="Times New Roman" w:hAnsi="Times New Roman" w:cs="Times New Roman"/>
                <w:sz w:val="24"/>
                <w:szCs w:val="24"/>
              </w:rPr>
            </w:pPr>
          </w:p>
          <w:p w14:paraId="6B56639A"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 At the conclusion of recess, the groups will take the data of the temperature inside the structure vs. outside in the sun.  The teacher or another adult will help gather this data and add it to a class data collection table.</w:t>
            </w:r>
          </w:p>
          <w:p w14:paraId="6C37F5B7" w14:textId="77777777" w:rsidR="00355D5F" w:rsidRPr="00E535F5" w:rsidRDefault="00355D5F">
            <w:pPr>
              <w:widowControl w:val="0"/>
              <w:rPr>
                <w:rFonts w:ascii="Times New Roman" w:eastAsia="Times New Roman" w:hAnsi="Times New Roman" w:cs="Times New Roman"/>
                <w:sz w:val="24"/>
                <w:szCs w:val="24"/>
              </w:rPr>
            </w:pPr>
          </w:p>
          <w:p w14:paraId="39DA678A"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They will gather data on what worked and did not work in their testing. Data points will include: if the iteration was successful (reduced temperature) and if the model stayed intact.</w:t>
            </w:r>
          </w:p>
          <w:p w14:paraId="0AC2EEEE" w14:textId="77777777" w:rsidR="00355D5F" w:rsidRPr="00E535F5" w:rsidRDefault="00355D5F">
            <w:pPr>
              <w:widowControl w:val="0"/>
              <w:rPr>
                <w:rFonts w:ascii="Times New Roman" w:eastAsia="Times New Roman" w:hAnsi="Times New Roman" w:cs="Times New Roman"/>
                <w:sz w:val="24"/>
                <w:szCs w:val="24"/>
              </w:rPr>
            </w:pPr>
          </w:p>
          <w:p w14:paraId="7354D31C"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next day the students will debug their models to improve results. The teacher will be acting as a consultant during this time: asking questions, offering advice, and allowing discussion and work time to the students. </w:t>
            </w:r>
          </w:p>
          <w:p w14:paraId="1833D149" w14:textId="77777777" w:rsidR="00355D5F" w:rsidRPr="00E535F5" w:rsidRDefault="00355D5F">
            <w:pPr>
              <w:widowControl w:val="0"/>
              <w:rPr>
                <w:rFonts w:ascii="Times New Roman" w:eastAsia="Times New Roman" w:hAnsi="Times New Roman" w:cs="Times New Roman"/>
                <w:sz w:val="24"/>
                <w:szCs w:val="24"/>
              </w:rPr>
            </w:pPr>
          </w:p>
          <w:p w14:paraId="16F09797"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Then they will repeat the experiment at recess exactly as the day before (weather permitting) and gather the data.  The class can compare and discuss the information with the data from the previous testing.</w:t>
            </w:r>
          </w:p>
        </w:tc>
        <w:tc>
          <w:tcPr>
            <w:tcW w:w="4675" w:type="dxa"/>
            <w:tcMar>
              <w:top w:w="100" w:type="dxa"/>
              <w:left w:w="100" w:type="dxa"/>
              <w:bottom w:w="100" w:type="dxa"/>
              <w:right w:w="100" w:type="dxa"/>
            </w:tcMar>
          </w:tcPr>
          <w:p w14:paraId="26F44CEE"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students will be encouraged to observe what is working and not working in their model.  </w:t>
            </w:r>
          </w:p>
          <w:p w14:paraId="05380E79" w14:textId="77777777" w:rsidR="00355D5F" w:rsidRPr="00E535F5" w:rsidRDefault="00355D5F">
            <w:pPr>
              <w:widowControl w:val="0"/>
              <w:rPr>
                <w:rFonts w:ascii="Times New Roman" w:eastAsia="Times New Roman" w:hAnsi="Times New Roman" w:cs="Times New Roman"/>
                <w:sz w:val="24"/>
                <w:szCs w:val="24"/>
              </w:rPr>
            </w:pPr>
          </w:p>
          <w:p w14:paraId="528FDA6C"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They will also be encouraged to observe what is and is not working for other groups.</w:t>
            </w:r>
          </w:p>
          <w:p w14:paraId="73BB505A" w14:textId="77777777" w:rsidR="00355D5F" w:rsidRPr="00E535F5" w:rsidRDefault="00355D5F">
            <w:pPr>
              <w:widowControl w:val="0"/>
              <w:rPr>
                <w:rFonts w:ascii="Times New Roman" w:eastAsia="Times New Roman" w:hAnsi="Times New Roman" w:cs="Times New Roman"/>
                <w:sz w:val="24"/>
                <w:szCs w:val="24"/>
              </w:rPr>
            </w:pPr>
          </w:p>
          <w:p w14:paraId="740674D8"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teacher will provide a sheet to write the data from the testing.  </w:t>
            </w:r>
          </w:p>
          <w:p w14:paraId="36BD6EE4" w14:textId="77777777" w:rsidR="00355D5F" w:rsidRPr="00E535F5" w:rsidRDefault="00355D5F">
            <w:pPr>
              <w:widowControl w:val="0"/>
              <w:rPr>
                <w:rFonts w:ascii="Times New Roman" w:eastAsia="Times New Roman" w:hAnsi="Times New Roman" w:cs="Times New Roman"/>
                <w:sz w:val="24"/>
                <w:szCs w:val="24"/>
              </w:rPr>
            </w:pPr>
          </w:p>
          <w:p w14:paraId="1C53F460"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(Connection with Math 1.12 - collecting and organizing data) </w:t>
            </w:r>
          </w:p>
          <w:p w14:paraId="5BD2CEA8" w14:textId="77777777" w:rsidR="00355D5F" w:rsidRPr="00E535F5" w:rsidRDefault="00355D5F">
            <w:pPr>
              <w:widowControl w:val="0"/>
              <w:rPr>
                <w:rFonts w:ascii="Times New Roman" w:eastAsia="Times New Roman" w:hAnsi="Times New Roman" w:cs="Times New Roman"/>
                <w:sz w:val="24"/>
                <w:szCs w:val="24"/>
              </w:rPr>
            </w:pPr>
          </w:p>
          <w:p w14:paraId="414EDD52"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Each group will have a spot to write the number of the prototype (which iteration), if it stayed intact, and the temperature outside and inside the structure.  </w:t>
            </w:r>
          </w:p>
          <w:p w14:paraId="098D67E9" w14:textId="77777777" w:rsidR="00355D5F" w:rsidRPr="00E535F5" w:rsidRDefault="00355D5F">
            <w:pPr>
              <w:widowControl w:val="0"/>
              <w:rPr>
                <w:rFonts w:ascii="Times New Roman" w:eastAsia="Times New Roman" w:hAnsi="Times New Roman" w:cs="Times New Roman"/>
                <w:sz w:val="24"/>
                <w:szCs w:val="24"/>
              </w:rPr>
            </w:pPr>
          </w:p>
          <w:p w14:paraId="10D81650"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The students will be able to see each group’s data from the testing when the teacher projects the sheet.</w:t>
            </w:r>
          </w:p>
          <w:p w14:paraId="4CDCA52C" w14:textId="77777777" w:rsidR="00355D5F" w:rsidRPr="00E535F5" w:rsidRDefault="00355D5F">
            <w:pPr>
              <w:widowControl w:val="0"/>
              <w:rPr>
                <w:rFonts w:ascii="Times New Roman" w:eastAsia="Times New Roman" w:hAnsi="Times New Roman" w:cs="Times New Roman"/>
                <w:sz w:val="24"/>
                <w:szCs w:val="24"/>
              </w:rPr>
            </w:pPr>
          </w:p>
          <w:p w14:paraId="47B965F8" w14:textId="77777777" w:rsidR="00355D5F" w:rsidRPr="00E535F5" w:rsidRDefault="007C35D7">
            <w:pPr>
              <w:widowControl w:val="0"/>
              <w:rPr>
                <w:rFonts w:ascii="Times New Roman" w:eastAsia="Times New Roman" w:hAnsi="Times New Roman" w:cs="Times New Roman"/>
                <w:sz w:val="24"/>
                <w:szCs w:val="24"/>
              </w:rPr>
            </w:pPr>
            <w:hyperlink r:id="rId19">
              <w:r w:rsidRPr="00E535F5">
                <w:rPr>
                  <w:rFonts w:ascii="Times New Roman" w:hAnsi="Times New Roman" w:cs="Times New Roman"/>
                  <w:color w:val="1155CC"/>
                  <w:sz w:val="24"/>
                  <w:szCs w:val="24"/>
                  <w:u w:val="single"/>
                </w:rPr>
                <w:t>Class Data Collection - 1st</w:t>
              </w:r>
            </w:hyperlink>
          </w:p>
          <w:p w14:paraId="2E89C4E5" w14:textId="77777777" w:rsidR="00355D5F" w:rsidRPr="00E535F5" w:rsidRDefault="00355D5F">
            <w:pPr>
              <w:widowControl w:val="0"/>
              <w:rPr>
                <w:rFonts w:ascii="Times New Roman" w:eastAsia="Arial" w:hAnsi="Times New Roman" w:cs="Times New Roman"/>
                <w:sz w:val="24"/>
                <w:szCs w:val="24"/>
              </w:rPr>
            </w:pPr>
          </w:p>
          <w:p w14:paraId="76534AF2"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A possible extension at this time could be a discussion of what colors and materials seem to reflect the sun’s energy and heat.</w:t>
            </w:r>
          </w:p>
        </w:tc>
      </w:tr>
    </w:tbl>
    <w:p w14:paraId="67B4379B" w14:textId="77777777" w:rsidR="00355D5F" w:rsidRPr="00E535F5" w:rsidRDefault="00355D5F">
      <w:pPr>
        <w:rPr>
          <w:rFonts w:ascii="Times New Roman" w:eastAsia="Times New Roman" w:hAnsi="Times New Roman" w:cs="Times New Roman"/>
          <w:sz w:val="24"/>
          <w:szCs w:val="24"/>
        </w:rPr>
      </w:pPr>
    </w:p>
    <w:p w14:paraId="07C6203C" w14:textId="77777777" w:rsidR="00355D5F" w:rsidRPr="00E535F5" w:rsidRDefault="00355D5F">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55D5F" w:rsidRPr="00E535F5" w14:paraId="6B95CEC7" w14:textId="77777777">
        <w:tc>
          <w:tcPr>
            <w:tcW w:w="9350" w:type="dxa"/>
            <w:gridSpan w:val="2"/>
            <w:tcBorders>
              <w:bottom w:val="single" w:sz="4" w:space="0" w:color="000000"/>
            </w:tcBorders>
            <w:shd w:val="clear" w:color="auto" w:fill="EDEDED"/>
          </w:tcPr>
          <w:p w14:paraId="56CF58FD"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b/>
                <w:sz w:val="24"/>
                <w:szCs w:val="24"/>
              </w:rPr>
              <w:t>Explain:</w:t>
            </w:r>
            <w:r w:rsidRPr="00E535F5">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355D5F" w:rsidRPr="00E535F5" w14:paraId="6FBF79ED" w14:textId="77777777">
        <w:tc>
          <w:tcPr>
            <w:tcW w:w="4675" w:type="dxa"/>
          </w:tcPr>
          <w:p w14:paraId="6D2AA592"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Teacher Directions</w:t>
            </w:r>
          </w:p>
        </w:tc>
        <w:tc>
          <w:tcPr>
            <w:tcW w:w="4675" w:type="dxa"/>
          </w:tcPr>
          <w:p w14:paraId="181EC6DB"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Additional Notes</w:t>
            </w:r>
          </w:p>
        </w:tc>
      </w:tr>
      <w:tr w:rsidR="00355D5F" w:rsidRPr="00E535F5" w14:paraId="6E37AFAF" w14:textId="77777777">
        <w:tc>
          <w:tcPr>
            <w:tcW w:w="4675" w:type="dxa"/>
            <w:tcMar>
              <w:top w:w="100" w:type="dxa"/>
              <w:left w:w="100" w:type="dxa"/>
              <w:bottom w:w="100" w:type="dxa"/>
              <w:right w:w="100" w:type="dxa"/>
            </w:tcMar>
          </w:tcPr>
          <w:p w14:paraId="1FB5660C"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teacher will facilitate a time of discussion and sharing among the students.  </w:t>
            </w:r>
          </w:p>
          <w:p w14:paraId="0D189209" w14:textId="77777777" w:rsidR="00355D5F" w:rsidRPr="00E535F5" w:rsidRDefault="00355D5F">
            <w:pPr>
              <w:widowControl w:val="0"/>
              <w:rPr>
                <w:rFonts w:ascii="Times New Roman" w:eastAsia="Times New Roman" w:hAnsi="Times New Roman" w:cs="Times New Roman"/>
                <w:sz w:val="24"/>
                <w:szCs w:val="24"/>
              </w:rPr>
            </w:pPr>
          </w:p>
          <w:p w14:paraId="02A7152D"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Each group will have an opportunity to share their model and results, listen to others, and consider how/if the structure made it possible to reduce the temperature. </w:t>
            </w:r>
          </w:p>
          <w:p w14:paraId="5EE411C6" w14:textId="77777777" w:rsidR="00355D5F" w:rsidRPr="00E535F5" w:rsidRDefault="00355D5F">
            <w:pPr>
              <w:widowControl w:val="0"/>
              <w:rPr>
                <w:rFonts w:ascii="Times New Roman" w:eastAsia="Times New Roman" w:hAnsi="Times New Roman" w:cs="Times New Roman"/>
                <w:sz w:val="24"/>
                <w:szCs w:val="24"/>
              </w:rPr>
            </w:pPr>
          </w:p>
          <w:p w14:paraId="6E8ABC22"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 The teacher will reintroduce and encourage the use of the proper vocabulary.</w:t>
            </w:r>
          </w:p>
        </w:tc>
        <w:tc>
          <w:tcPr>
            <w:tcW w:w="4675" w:type="dxa"/>
          </w:tcPr>
          <w:p w14:paraId="5B606813"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Encourage the use of the vocabulary: </w:t>
            </w:r>
            <w:r w:rsidRPr="00E535F5">
              <w:rPr>
                <w:rFonts w:ascii="Times New Roman" w:eastAsia="Times New Roman" w:hAnsi="Times New Roman" w:cs="Times New Roman"/>
                <w:b/>
                <w:sz w:val="24"/>
                <w:szCs w:val="24"/>
              </w:rPr>
              <w:t>sun, energy, light, heat, temperature</w:t>
            </w:r>
            <w:r w:rsidRPr="00E535F5">
              <w:rPr>
                <w:rFonts w:ascii="Times New Roman" w:eastAsia="Times New Roman" w:hAnsi="Times New Roman" w:cs="Times New Roman"/>
                <w:sz w:val="24"/>
                <w:szCs w:val="24"/>
              </w:rPr>
              <w:t>, and</w:t>
            </w:r>
            <w:r w:rsidRPr="00E535F5">
              <w:rPr>
                <w:rFonts w:ascii="Times New Roman" w:eastAsia="Times New Roman" w:hAnsi="Times New Roman" w:cs="Times New Roman"/>
                <w:b/>
                <w:sz w:val="24"/>
                <w:szCs w:val="24"/>
              </w:rPr>
              <w:t xml:space="preserve"> reduce</w:t>
            </w:r>
            <w:r w:rsidRPr="00E535F5">
              <w:rPr>
                <w:rFonts w:ascii="Times New Roman" w:eastAsia="Times New Roman" w:hAnsi="Times New Roman" w:cs="Times New Roman"/>
                <w:sz w:val="24"/>
                <w:szCs w:val="24"/>
              </w:rPr>
              <w:t xml:space="preserve"> during the discussion.  </w:t>
            </w:r>
          </w:p>
          <w:p w14:paraId="1C858755" w14:textId="77777777" w:rsidR="00355D5F" w:rsidRPr="00E535F5" w:rsidRDefault="00355D5F">
            <w:pPr>
              <w:widowControl w:val="0"/>
              <w:rPr>
                <w:rFonts w:ascii="Times New Roman" w:eastAsia="Times New Roman" w:hAnsi="Times New Roman" w:cs="Times New Roman"/>
                <w:sz w:val="24"/>
                <w:szCs w:val="24"/>
              </w:rPr>
            </w:pPr>
          </w:p>
          <w:p w14:paraId="49A586F8"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Ask questions about what has changed in their thinking and planning after the testing.</w:t>
            </w:r>
          </w:p>
        </w:tc>
      </w:tr>
    </w:tbl>
    <w:p w14:paraId="695BB360" w14:textId="77777777" w:rsidR="00355D5F" w:rsidRPr="00E535F5" w:rsidRDefault="00355D5F">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55D5F" w:rsidRPr="00E535F5" w14:paraId="7952072F" w14:textId="77777777">
        <w:tc>
          <w:tcPr>
            <w:tcW w:w="9350" w:type="dxa"/>
            <w:gridSpan w:val="2"/>
            <w:tcBorders>
              <w:bottom w:val="single" w:sz="4" w:space="0" w:color="000000"/>
            </w:tcBorders>
            <w:shd w:val="clear" w:color="auto" w:fill="EDEDED"/>
          </w:tcPr>
          <w:p w14:paraId="7DFD4BCE"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b/>
                <w:sz w:val="24"/>
                <w:szCs w:val="24"/>
              </w:rPr>
              <w:t>Elaborate:</w:t>
            </w:r>
            <w:r w:rsidRPr="00E535F5">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355D5F" w:rsidRPr="00E535F5" w14:paraId="0521C79C" w14:textId="77777777">
        <w:tc>
          <w:tcPr>
            <w:tcW w:w="4675" w:type="dxa"/>
          </w:tcPr>
          <w:p w14:paraId="5AEA7EE6"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Teacher Directions</w:t>
            </w:r>
          </w:p>
        </w:tc>
        <w:tc>
          <w:tcPr>
            <w:tcW w:w="4675" w:type="dxa"/>
          </w:tcPr>
          <w:p w14:paraId="71131BE3"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Additional Notes</w:t>
            </w:r>
          </w:p>
        </w:tc>
      </w:tr>
      <w:tr w:rsidR="00355D5F" w:rsidRPr="00E535F5" w14:paraId="1B72D80B" w14:textId="77777777">
        <w:tc>
          <w:tcPr>
            <w:tcW w:w="4675" w:type="dxa"/>
            <w:tcMar>
              <w:top w:w="100" w:type="dxa"/>
              <w:left w:w="100" w:type="dxa"/>
              <w:bottom w:w="100" w:type="dxa"/>
              <w:right w:w="100" w:type="dxa"/>
            </w:tcMar>
          </w:tcPr>
          <w:p w14:paraId="7BF34DC3"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students will now be given a situation where they need to keep a larger area cool for real students.  </w:t>
            </w:r>
          </w:p>
          <w:p w14:paraId="3FFB247B"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How will they improve and change their structure?  </w:t>
            </w:r>
          </w:p>
        </w:tc>
        <w:tc>
          <w:tcPr>
            <w:tcW w:w="4675" w:type="dxa"/>
            <w:tcMar>
              <w:top w:w="100" w:type="dxa"/>
              <w:left w:w="100" w:type="dxa"/>
              <w:bottom w:w="100" w:type="dxa"/>
              <w:right w:w="100" w:type="dxa"/>
            </w:tcMar>
          </w:tcPr>
          <w:p w14:paraId="20B3593A"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This activity will be a discussion within the small group and then sharing the ideas with the entire class.</w:t>
            </w:r>
          </w:p>
        </w:tc>
      </w:tr>
    </w:tbl>
    <w:p w14:paraId="1FD6ECE6" w14:textId="77777777" w:rsidR="00355D5F" w:rsidRPr="00E535F5" w:rsidRDefault="00355D5F">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55D5F" w:rsidRPr="00E535F5" w14:paraId="3D17BDDC" w14:textId="77777777">
        <w:tc>
          <w:tcPr>
            <w:tcW w:w="9350" w:type="dxa"/>
            <w:gridSpan w:val="2"/>
            <w:tcBorders>
              <w:bottom w:val="single" w:sz="4" w:space="0" w:color="000000"/>
            </w:tcBorders>
            <w:shd w:val="clear" w:color="auto" w:fill="EDEDED"/>
          </w:tcPr>
          <w:p w14:paraId="134AF14C"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b/>
                <w:sz w:val="24"/>
                <w:szCs w:val="24"/>
              </w:rPr>
              <w:t>Evaluate:</w:t>
            </w:r>
            <w:r w:rsidRPr="00E535F5">
              <w:rPr>
                <w:rFonts w:ascii="Times New Roman" w:eastAsia="Times New Roman" w:hAnsi="Times New Roman" w:cs="Times New Roman"/>
                <w:sz w:val="24"/>
                <w:szCs w:val="24"/>
              </w:rPr>
              <w:t xml:space="preserve">  The intention is for students to reflect on their new learning.</w:t>
            </w:r>
          </w:p>
        </w:tc>
      </w:tr>
      <w:tr w:rsidR="00355D5F" w:rsidRPr="00E535F5" w14:paraId="348265C8" w14:textId="77777777">
        <w:tc>
          <w:tcPr>
            <w:tcW w:w="4675" w:type="dxa"/>
          </w:tcPr>
          <w:p w14:paraId="52DB852D"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Teacher Directions</w:t>
            </w:r>
          </w:p>
        </w:tc>
        <w:tc>
          <w:tcPr>
            <w:tcW w:w="4675" w:type="dxa"/>
          </w:tcPr>
          <w:p w14:paraId="4A90EA89" w14:textId="77777777" w:rsidR="00355D5F" w:rsidRPr="00E535F5" w:rsidRDefault="007C35D7">
            <w:pPr>
              <w:jc w:val="center"/>
              <w:rPr>
                <w:rFonts w:ascii="Times New Roman" w:eastAsia="Times New Roman" w:hAnsi="Times New Roman" w:cs="Times New Roman"/>
                <w:b/>
                <w:sz w:val="24"/>
                <w:szCs w:val="24"/>
              </w:rPr>
            </w:pPr>
            <w:r w:rsidRPr="00E535F5">
              <w:rPr>
                <w:rFonts w:ascii="Times New Roman" w:eastAsia="Times New Roman" w:hAnsi="Times New Roman" w:cs="Times New Roman"/>
                <w:b/>
                <w:sz w:val="24"/>
                <w:szCs w:val="24"/>
              </w:rPr>
              <w:t>Additional Notes</w:t>
            </w:r>
          </w:p>
        </w:tc>
      </w:tr>
      <w:tr w:rsidR="00355D5F" w:rsidRPr="00E535F5" w14:paraId="5C636D41" w14:textId="77777777">
        <w:tc>
          <w:tcPr>
            <w:tcW w:w="4675" w:type="dxa"/>
          </w:tcPr>
          <w:p w14:paraId="09878599" w14:textId="77777777" w:rsidR="00355D5F" w:rsidRPr="00E535F5" w:rsidRDefault="00355D5F">
            <w:pPr>
              <w:rPr>
                <w:rFonts w:ascii="Times New Roman" w:eastAsia="Times New Roman" w:hAnsi="Times New Roman" w:cs="Times New Roman"/>
                <w:sz w:val="24"/>
                <w:szCs w:val="24"/>
              </w:rPr>
            </w:pPr>
          </w:p>
          <w:p w14:paraId="2F1CED30"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The students will complete an informal evaluation about their project and also their personal contribution and teamwork.  </w:t>
            </w:r>
          </w:p>
          <w:p w14:paraId="03C42388" w14:textId="77777777" w:rsidR="00355D5F" w:rsidRPr="00E535F5" w:rsidRDefault="00355D5F">
            <w:pPr>
              <w:widowControl w:val="0"/>
              <w:rPr>
                <w:rFonts w:ascii="Times New Roman" w:eastAsia="Times New Roman" w:hAnsi="Times New Roman" w:cs="Times New Roman"/>
                <w:sz w:val="24"/>
                <w:szCs w:val="24"/>
              </w:rPr>
            </w:pPr>
          </w:p>
          <w:p w14:paraId="1693CAC3"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 This will be an oral evaluation where the teacher asks questions, and the students give themselves a thumbs up, thumb to the side, or thumbs down to self-evaluate.</w:t>
            </w:r>
          </w:p>
          <w:p w14:paraId="3ED650B7" w14:textId="77777777" w:rsidR="00355D5F" w:rsidRPr="00E535F5" w:rsidRDefault="007C35D7">
            <w:pPr>
              <w:widowControl w:val="0"/>
              <w:numPr>
                <w:ilvl w:val="0"/>
                <w:numId w:val="3"/>
              </w:num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lastRenderedPageBreak/>
              <w:t>Did my project reduce the temperature under the structure?</w:t>
            </w:r>
          </w:p>
          <w:p w14:paraId="3EE346F6" w14:textId="77777777" w:rsidR="00355D5F" w:rsidRPr="00E535F5" w:rsidRDefault="007C35D7">
            <w:pPr>
              <w:widowControl w:val="0"/>
              <w:numPr>
                <w:ilvl w:val="0"/>
                <w:numId w:val="3"/>
              </w:num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Did I listen to my teammates?</w:t>
            </w:r>
          </w:p>
          <w:p w14:paraId="302613F9" w14:textId="77777777" w:rsidR="00355D5F" w:rsidRPr="00E535F5" w:rsidRDefault="007C35D7">
            <w:pPr>
              <w:widowControl w:val="0"/>
              <w:numPr>
                <w:ilvl w:val="0"/>
                <w:numId w:val="3"/>
              </w:num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Did I use an indoor voice when working with my team?</w:t>
            </w:r>
          </w:p>
          <w:p w14:paraId="3FD911AC" w14:textId="77777777" w:rsidR="00355D5F" w:rsidRPr="00E535F5" w:rsidRDefault="007C35D7">
            <w:pPr>
              <w:widowControl w:val="0"/>
              <w:numPr>
                <w:ilvl w:val="0"/>
                <w:numId w:val="3"/>
              </w:num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Did I take turns during the building and testing process?</w:t>
            </w:r>
          </w:p>
          <w:p w14:paraId="0587C1A3" w14:textId="77777777" w:rsidR="00355D5F" w:rsidRPr="00E535F5" w:rsidRDefault="007C35D7">
            <w:pPr>
              <w:widowControl w:val="0"/>
              <w:numPr>
                <w:ilvl w:val="0"/>
                <w:numId w:val="3"/>
              </w:num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Did I use positive talk with my team?</w:t>
            </w:r>
          </w:p>
          <w:p w14:paraId="441C4F00" w14:textId="77777777" w:rsidR="00355D5F" w:rsidRPr="00E535F5" w:rsidRDefault="007C35D7">
            <w:pPr>
              <w:widowControl w:val="0"/>
              <w:numPr>
                <w:ilvl w:val="0"/>
                <w:numId w:val="3"/>
              </w:numPr>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Did we stay focused and complete our project?</w:t>
            </w:r>
          </w:p>
          <w:p w14:paraId="0D0F831A" w14:textId="77777777" w:rsidR="00355D5F" w:rsidRPr="00E535F5" w:rsidRDefault="00355D5F">
            <w:pPr>
              <w:rPr>
                <w:rFonts w:ascii="Times New Roman" w:eastAsia="Times New Roman" w:hAnsi="Times New Roman" w:cs="Times New Roman"/>
                <w:sz w:val="24"/>
                <w:szCs w:val="24"/>
              </w:rPr>
            </w:pPr>
          </w:p>
        </w:tc>
        <w:tc>
          <w:tcPr>
            <w:tcW w:w="4675" w:type="dxa"/>
            <w:tcMar>
              <w:top w:w="100" w:type="dxa"/>
              <w:left w:w="100" w:type="dxa"/>
              <w:bottom w:w="100" w:type="dxa"/>
              <w:right w:w="100" w:type="dxa"/>
            </w:tcMar>
          </w:tcPr>
          <w:p w14:paraId="27253697" w14:textId="77777777" w:rsidR="00355D5F" w:rsidRPr="00E535F5" w:rsidRDefault="007C35D7">
            <w:pPr>
              <w:widowControl w:val="0"/>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lastRenderedPageBreak/>
              <w:t>The self-evaluation gives the students an opportunity to examine if they solved the problem, their contribution to the project, and reflect on their behavior and work ethic.</w:t>
            </w:r>
          </w:p>
          <w:p w14:paraId="59AC16E5" w14:textId="77777777" w:rsidR="00355D5F" w:rsidRPr="00E535F5" w:rsidRDefault="00355D5F">
            <w:pPr>
              <w:widowControl w:val="0"/>
              <w:rPr>
                <w:rFonts w:ascii="Times New Roman" w:eastAsia="Times New Roman" w:hAnsi="Times New Roman" w:cs="Times New Roman"/>
                <w:sz w:val="24"/>
                <w:szCs w:val="24"/>
              </w:rPr>
            </w:pPr>
          </w:p>
          <w:p w14:paraId="39F73971" w14:textId="77777777" w:rsidR="00355D5F" w:rsidRPr="00E535F5" w:rsidRDefault="00355D5F">
            <w:pPr>
              <w:widowControl w:val="0"/>
              <w:rPr>
                <w:rFonts w:ascii="Times New Roman" w:eastAsia="Times New Roman" w:hAnsi="Times New Roman" w:cs="Times New Roman"/>
                <w:sz w:val="24"/>
                <w:szCs w:val="24"/>
              </w:rPr>
            </w:pPr>
          </w:p>
        </w:tc>
      </w:tr>
    </w:tbl>
    <w:p w14:paraId="6D634235" w14:textId="77777777" w:rsidR="00355D5F" w:rsidRPr="00E535F5" w:rsidRDefault="00355D5F">
      <w:pPr>
        <w:rPr>
          <w:rFonts w:ascii="Times New Roman" w:eastAsia="Times New Roman" w:hAnsi="Times New Roman" w:cs="Times New Roman"/>
          <w:sz w:val="24"/>
          <w:szCs w:val="24"/>
        </w:rPr>
      </w:pPr>
    </w:p>
    <w:p w14:paraId="13EFE52A" w14:textId="77777777" w:rsidR="00355D5F" w:rsidRPr="00E535F5" w:rsidRDefault="007C35D7">
      <w:pPr>
        <w:rPr>
          <w:rFonts w:ascii="Times New Roman" w:eastAsia="Times New Roman" w:hAnsi="Times New Roman" w:cs="Times New Roman"/>
          <w:sz w:val="24"/>
          <w:szCs w:val="24"/>
        </w:rPr>
      </w:pPr>
      <w:r w:rsidRPr="00E535F5">
        <w:rPr>
          <w:rFonts w:ascii="Times New Roman" w:eastAsia="Times New Roman" w:hAnsi="Times New Roman" w:cs="Times New Roman"/>
          <w:b/>
          <w:sz w:val="24"/>
          <w:szCs w:val="24"/>
        </w:rPr>
        <w:t>Student Page(s)</w:t>
      </w:r>
    </w:p>
    <w:p w14:paraId="7537441C" w14:textId="77777777" w:rsidR="00355D5F" w:rsidRPr="00E535F5" w:rsidRDefault="007C35D7">
      <w:pPr>
        <w:widowControl w:val="0"/>
        <w:spacing w:after="0" w:line="240" w:lineRule="auto"/>
        <w:rPr>
          <w:rFonts w:ascii="Times New Roman" w:eastAsia="Times New Roman" w:hAnsi="Times New Roman" w:cs="Times New Roman"/>
          <w:sz w:val="24"/>
          <w:szCs w:val="24"/>
        </w:rPr>
      </w:pPr>
      <w:r w:rsidRPr="00E535F5">
        <w:rPr>
          <w:rFonts w:ascii="Times New Roman" w:eastAsia="Times New Roman" w:hAnsi="Times New Roman" w:cs="Times New Roman"/>
          <w:sz w:val="24"/>
          <w:szCs w:val="24"/>
        </w:rPr>
        <w:t xml:space="preserve"> </w:t>
      </w:r>
      <w:hyperlink r:id="rId20">
        <w:r w:rsidRPr="00E535F5">
          <w:rPr>
            <w:rFonts w:ascii="Times New Roman" w:hAnsi="Times New Roman" w:cs="Times New Roman"/>
            <w:color w:val="1155CC"/>
            <w:sz w:val="24"/>
            <w:szCs w:val="24"/>
            <w:u w:val="single"/>
          </w:rPr>
          <w:t>Student planning sheet 1st</w:t>
        </w:r>
      </w:hyperlink>
    </w:p>
    <w:p w14:paraId="643CEDCA" w14:textId="77777777" w:rsidR="00355D5F" w:rsidRPr="00E535F5" w:rsidRDefault="00355D5F">
      <w:pPr>
        <w:widowControl w:val="0"/>
        <w:spacing w:after="0" w:line="240" w:lineRule="auto"/>
        <w:rPr>
          <w:rFonts w:ascii="Times New Roman" w:eastAsia="Times New Roman" w:hAnsi="Times New Roman" w:cs="Times New Roman"/>
          <w:sz w:val="24"/>
          <w:szCs w:val="24"/>
        </w:rPr>
      </w:pPr>
    </w:p>
    <w:p w14:paraId="107B55E6" w14:textId="77777777" w:rsidR="00355D5F" w:rsidRPr="00E535F5" w:rsidRDefault="007C35D7">
      <w:pPr>
        <w:widowControl w:val="0"/>
        <w:spacing w:after="0" w:line="240" w:lineRule="auto"/>
        <w:rPr>
          <w:rFonts w:ascii="Times New Roman" w:eastAsia="Times New Roman" w:hAnsi="Times New Roman" w:cs="Times New Roman"/>
          <w:sz w:val="24"/>
          <w:szCs w:val="24"/>
        </w:rPr>
      </w:pPr>
      <w:hyperlink r:id="rId21">
        <w:r w:rsidRPr="00E535F5">
          <w:rPr>
            <w:rFonts w:ascii="Times New Roman" w:hAnsi="Times New Roman" w:cs="Times New Roman"/>
            <w:color w:val="1155CC"/>
            <w:sz w:val="24"/>
            <w:szCs w:val="24"/>
            <w:u w:val="single"/>
          </w:rPr>
          <w:t>Class Data Collection - 1st</w:t>
        </w:r>
      </w:hyperlink>
    </w:p>
    <w:sectPr w:rsidR="00355D5F" w:rsidRPr="00E535F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ECC6" w14:textId="77777777" w:rsidR="000547B1" w:rsidRDefault="007C35D7">
      <w:pPr>
        <w:spacing w:after="0" w:line="240" w:lineRule="auto"/>
      </w:pPr>
      <w:r>
        <w:separator/>
      </w:r>
    </w:p>
  </w:endnote>
  <w:endnote w:type="continuationSeparator" w:id="0">
    <w:p w14:paraId="4751683A" w14:textId="77777777" w:rsidR="000547B1" w:rsidRDefault="007C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D27A" w14:textId="77777777" w:rsidR="00355D5F" w:rsidRDefault="00355D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5CB9" w14:textId="77777777" w:rsidR="000547B1" w:rsidRDefault="007C35D7">
      <w:pPr>
        <w:spacing w:after="0" w:line="240" w:lineRule="auto"/>
      </w:pPr>
      <w:r>
        <w:separator/>
      </w:r>
    </w:p>
  </w:footnote>
  <w:footnote w:type="continuationSeparator" w:id="0">
    <w:p w14:paraId="1424DEA2" w14:textId="77777777" w:rsidR="000547B1" w:rsidRDefault="007C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7AEF" w14:textId="77777777" w:rsidR="00355D5F" w:rsidRDefault="007C35D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Grade Science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73FF" w14:textId="77777777" w:rsidR="00355D5F" w:rsidRDefault="007C35D7">
    <w:r>
      <w:rPr>
        <w:noProof/>
      </w:rPr>
      <w:drawing>
        <wp:inline distT="114300" distB="114300" distL="114300" distR="114300" wp14:anchorId="263B7F2C" wp14:editId="538A725B">
          <wp:extent cx="2495550" cy="1628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8087B"/>
    <w:multiLevelType w:val="multilevel"/>
    <w:tmpl w:val="22E03E6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D72A47"/>
    <w:multiLevelType w:val="multilevel"/>
    <w:tmpl w:val="22B4DE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 w15:restartNumberingAfterBreak="0">
    <w:nsid w:val="6866636A"/>
    <w:multiLevelType w:val="multilevel"/>
    <w:tmpl w:val="51BAA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EB1C66"/>
    <w:multiLevelType w:val="hybridMultilevel"/>
    <w:tmpl w:val="3DA2B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3427010">
    <w:abstractNumId w:val="1"/>
  </w:num>
  <w:num w:numId="2" w16cid:durableId="4019509">
    <w:abstractNumId w:val="0"/>
  </w:num>
  <w:num w:numId="3" w16cid:durableId="790251508">
    <w:abstractNumId w:val="2"/>
  </w:num>
  <w:num w:numId="4" w16cid:durableId="995303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D5F"/>
    <w:rsid w:val="000547B1"/>
    <w:rsid w:val="001B1F21"/>
    <w:rsid w:val="00355D5F"/>
    <w:rsid w:val="007C35D7"/>
    <w:rsid w:val="00E338EC"/>
    <w:rsid w:val="00E535F5"/>
    <w:rsid w:val="00FA3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4399"/>
  <w15:docId w15:val="{3E9AD0D4-846C-44B1-A34F-CEC10505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B1F21"/>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_popup?v=31eBdgnPsCo" TargetMode="External"/><Relationship Id="rId18" Type="http://schemas.openxmlformats.org/officeDocument/2006/relationships/hyperlink" Target="https://www.youtube.com/watch?v=nQkMcXSmb1k" TargetMode="External"/><Relationship Id="rId3" Type="http://schemas.openxmlformats.org/officeDocument/2006/relationships/styles" Target="styles.xml"/><Relationship Id="rId21" Type="http://schemas.openxmlformats.org/officeDocument/2006/relationships/hyperlink" Target="https://docs.google.com/document/d/1niwl14x7rKUBBJCKaLyrvQYRkMFf_h3b/edit?usp=drive_link&amp;ouid=113084913534991436774&amp;rtpof=true&amp;sd=true" TargetMode="External"/><Relationship Id="rId7" Type="http://schemas.openxmlformats.org/officeDocument/2006/relationships/endnotes" Target="endnotes.xml"/><Relationship Id="rId12" Type="http://schemas.openxmlformats.org/officeDocument/2006/relationships/hyperlink" Target="https://www.youtube.com/watch_popup?v=s2xgD9R0Zu4" TargetMode="External"/><Relationship Id="rId17" Type="http://schemas.openxmlformats.org/officeDocument/2006/relationships/hyperlink" Target="https://www.teachengineering.org/makerchallenges/view/uod-1906-cool-puppy-doghouse-design-heat" TargetMode="External"/><Relationship Id="rId2" Type="http://schemas.openxmlformats.org/officeDocument/2006/relationships/numbering" Target="numbering.xml"/><Relationship Id="rId16" Type="http://schemas.openxmlformats.org/officeDocument/2006/relationships/hyperlink" Target="https://www.feelgoodteaching.com/2018/05/wild-weather-shelter-stem-challenge.html" TargetMode="External"/><Relationship Id="rId20" Type="http://schemas.openxmlformats.org/officeDocument/2006/relationships/hyperlink" Target="https://docs.google.com/document/d/1tVrqAxLZj_qySZoI-jF3C_p3P5PukgyB/edit?usp=drive_link&amp;ouid=113084913534991436774&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cs.google.com/document/d/1tVrqAxLZj_qySZoI-jF3C_p3P5PukgyB/edit?usp=drive_link&amp;ouid=113084913534991436774&amp;rtpof=true&amp;sd=tru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google.com/document/d/1niwl14x7rKUBBJCKaLyrvQYRkMFf_h3b/edit?usp=drive_link&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_popup?v=gy3JCNBgb9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I2+069B2ZEka30s6/7A0iQzcw==">CgMxLjAyCGguZ2pkZ3hzMg5oLjJ3dG1tdDJzYWpzdzgAciExdldBbDdOSHU3YjRVWWtfMHdRSlZvU1J6azFSY0hKQ04=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2303</Words>
  <Characters>12073</Characters>
  <Application>Microsoft Office Word</Application>
  <DocSecurity>0</DocSecurity>
  <Lines>447</Lines>
  <Paragraphs>208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4</cp:revision>
  <dcterms:created xsi:type="dcterms:W3CDTF">2023-09-05T18:25:00Z</dcterms:created>
  <dcterms:modified xsi:type="dcterms:W3CDTF">2026-01-05T13:37:00Z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6e8fe3949982f210efe20a30a54481dab81975f9bbbde42e3d5122d3ee11dda2</vt:lpwstr>
  </property>
</Properties>
</file>